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313" w:type="pct"/>
        <w:tblCellSpacing w:w="15" w:type="dxa"/>
        <w:tblInd w:w="-5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4"/>
        <w:gridCol w:w="8646"/>
      </w:tblGrid>
      <w:tr w:rsidR="004A0FDC" w:rsidRPr="004A0FDC" w14:paraId="36797F90" w14:textId="77777777" w:rsidTr="004A0FDC">
        <w:trPr>
          <w:tblCellSpacing w:w="15" w:type="dxa"/>
        </w:trPr>
        <w:tc>
          <w:tcPr>
            <w:tcW w:w="492" w:type="pct"/>
            <w:vAlign w:val="center"/>
            <w:hideMark/>
          </w:tcPr>
          <w:p w14:paraId="23657F81" w14:textId="2B6306AA" w:rsidR="004A0FDC" w:rsidRPr="004A0FDC" w:rsidRDefault="004A0FDC" w:rsidP="004A0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bookmarkStart w:id="0" w:name="_GoBack" w:colFirst="1" w:colLast="1"/>
          </w:p>
        </w:tc>
        <w:tc>
          <w:tcPr>
            <w:tcW w:w="4462" w:type="pct"/>
            <w:vAlign w:val="center"/>
            <w:hideMark/>
          </w:tcPr>
          <w:p w14:paraId="07D94D5C" w14:textId="77777777" w:rsidR="004A0FDC" w:rsidRPr="004A0FDC" w:rsidRDefault="004A0FDC" w:rsidP="004A0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pl-PL"/>
              </w:rPr>
            </w:pPr>
            <w:r w:rsidRPr="004A0FDC">
              <w:rPr>
                <w:rFonts w:ascii="Times New Roman" w:eastAsia="Times New Roman" w:hAnsi="Times New Roman" w:cs="Times New Roman"/>
                <w:sz w:val="36"/>
                <w:szCs w:val="36"/>
                <w:lang w:eastAsia="pl-PL"/>
              </w:rPr>
              <w:t>4987f97c-0fe0-46e4-976b-8c5c25bb1745</w:t>
            </w:r>
          </w:p>
        </w:tc>
      </w:tr>
      <w:bookmarkEnd w:id="0"/>
    </w:tbl>
    <w:p w14:paraId="4A90F58E" w14:textId="2B3F243A" w:rsidR="00B362FB" w:rsidRDefault="00B362FB"/>
    <w:sectPr w:rsidR="00B362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E09"/>
    <w:rsid w:val="004A0FDC"/>
    <w:rsid w:val="00561E09"/>
    <w:rsid w:val="00B3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FBEC6"/>
  <w15:chartTrackingRefBased/>
  <w15:docId w15:val="{5499B553-6611-45F6-941A-F62DF5B74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61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1E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81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Karwat</dc:creator>
  <cp:keywords/>
  <dc:description/>
  <cp:lastModifiedBy>Magdalena Karwat</cp:lastModifiedBy>
  <cp:revision>2</cp:revision>
  <dcterms:created xsi:type="dcterms:W3CDTF">2019-09-24T07:55:00Z</dcterms:created>
  <dcterms:modified xsi:type="dcterms:W3CDTF">2019-09-24T07:55:00Z</dcterms:modified>
</cp:coreProperties>
</file>