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EFF74" w14:textId="12CC8157" w:rsidR="00827F0A" w:rsidRPr="00A96B83" w:rsidRDefault="008B4D90" w:rsidP="008B4D90">
      <w:pPr>
        <w:spacing w:after="0"/>
        <w:ind w:left="426"/>
        <w:jc w:val="right"/>
        <w:rPr>
          <w:rFonts w:ascii="Times New Roman" w:hAnsi="Times New Roman" w:cs="Times New Roman"/>
          <w:sz w:val="18"/>
        </w:rPr>
      </w:pPr>
      <w:r w:rsidRPr="00A96B83">
        <w:rPr>
          <w:rFonts w:ascii="Times New Roman" w:hAnsi="Times New Roman" w:cs="Times New Roman"/>
          <w:sz w:val="18"/>
        </w:rPr>
        <w:t>Załącznik nr </w:t>
      </w:r>
      <w:r w:rsidR="007363AF">
        <w:rPr>
          <w:rFonts w:ascii="Times New Roman" w:hAnsi="Times New Roman" w:cs="Times New Roman"/>
          <w:sz w:val="18"/>
        </w:rPr>
        <w:t>2</w:t>
      </w:r>
    </w:p>
    <w:p w14:paraId="713B04BE" w14:textId="77777777" w:rsidR="00827F0A" w:rsidRDefault="00827F0A" w:rsidP="00827F0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</w:t>
      </w:r>
    </w:p>
    <w:p w14:paraId="0031D3AE" w14:textId="77777777" w:rsidR="00827F0A" w:rsidRPr="009F1E93" w:rsidRDefault="00827F0A" w:rsidP="00827F0A">
      <w:pPr>
        <w:spacing w:after="0"/>
        <w:ind w:left="426"/>
        <w:rPr>
          <w:rFonts w:ascii="Times New Roman" w:hAnsi="Times New Roman" w:cs="Times New Roman"/>
          <w:sz w:val="18"/>
        </w:rPr>
      </w:pPr>
      <w:r w:rsidRPr="009F1E93">
        <w:rPr>
          <w:rFonts w:ascii="Times New Roman" w:hAnsi="Times New Roman" w:cs="Times New Roman"/>
          <w:sz w:val="18"/>
        </w:rPr>
        <w:t>pieczęć Wykonawcy</w:t>
      </w:r>
    </w:p>
    <w:p w14:paraId="129267FF" w14:textId="3472E589" w:rsidR="00827F0A" w:rsidRDefault="00827F0A" w:rsidP="0077320D">
      <w:pPr>
        <w:spacing w:before="240"/>
        <w:ind w:left="42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FORMULARZ </w:t>
      </w:r>
      <w:r w:rsidR="0077320D">
        <w:rPr>
          <w:rFonts w:ascii="Times New Roman" w:hAnsi="Times New Roman" w:cs="Times New Roman"/>
          <w:b/>
        </w:rPr>
        <w:t>SZACOWANIA WARTOŚCI ZAMÓWIENIA</w:t>
      </w:r>
    </w:p>
    <w:p w14:paraId="0F303ABE" w14:textId="49EFCDAC" w:rsidR="00827F0A" w:rsidRDefault="009F1E93" w:rsidP="00911318">
      <w:pPr>
        <w:pStyle w:val="Akapitzlist"/>
        <w:numPr>
          <w:ilvl w:val="0"/>
          <w:numId w:val="5"/>
        </w:numPr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 w:rsidRPr="009F1E93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 </w:t>
      </w:r>
      <w:r w:rsidRPr="009F1E93">
        <w:rPr>
          <w:rFonts w:ascii="Times New Roman" w:hAnsi="Times New Roman" w:cs="Times New Roman"/>
        </w:rPr>
        <w:t>związku z</w:t>
      </w:r>
      <w:r>
        <w:rPr>
          <w:rFonts w:ascii="Times New Roman" w:hAnsi="Times New Roman" w:cs="Times New Roman"/>
        </w:rPr>
        <w:t> </w:t>
      </w:r>
      <w:r w:rsidRPr="009F1E93">
        <w:rPr>
          <w:rFonts w:ascii="Times New Roman" w:hAnsi="Times New Roman" w:cs="Times New Roman"/>
        </w:rPr>
        <w:t>planowanym wszczęciem postępowania o</w:t>
      </w:r>
      <w:r>
        <w:rPr>
          <w:rFonts w:ascii="Times New Roman" w:hAnsi="Times New Roman" w:cs="Times New Roman"/>
        </w:rPr>
        <w:t> </w:t>
      </w:r>
      <w:r w:rsidRPr="009F1E93">
        <w:rPr>
          <w:rFonts w:ascii="Times New Roman" w:hAnsi="Times New Roman" w:cs="Times New Roman"/>
        </w:rPr>
        <w:t>udzielenie zamówienia polegającego na</w:t>
      </w:r>
      <w:r w:rsidR="00827F0A">
        <w:rPr>
          <w:rFonts w:ascii="Times New Roman" w:hAnsi="Times New Roman" w:cs="Times New Roman"/>
        </w:rPr>
        <w:t>:</w:t>
      </w:r>
    </w:p>
    <w:p w14:paraId="484A3FD4" w14:textId="3E0AEFFC" w:rsidR="00827F0A" w:rsidRPr="006D1472" w:rsidRDefault="00B74331" w:rsidP="00E31932">
      <w:pPr>
        <w:pStyle w:val="Akapitzlist"/>
        <w:spacing w:before="240" w:line="360" w:lineRule="auto"/>
        <w:ind w:left="426" w:right="-141"/>
        <w:jc w:val="center"/>
        <w:rPr>
          <w:rFonts w:ascii="Times New Roman" w:hAnsi="Times New Roman" w:cs="Times New Roman"/>
          <w:b/>
        </w:rPr>
      </w:pPr>
      <w:r w:rsidRPr="006D1472">
        <w:rPr>
          <w:rFonts w:ascii="Times New Roman" w:hAnsi="Times New Roman" w:cs="Times New Roman"/>
          <w:b/>
        </w:rPr>
        <w:t>„</w:t>
      </w:r>
      <w:r w:rsidR="004E3312" w:rsidRPr="006D1472">
        <w:rPr>
          <w:rFonts w:ascii="Times New Roman" w:hAnsi="Times New Roman" w:cs="Times New Roman"/>
          <w:b/>
        </w:rPr>
        <w:t>Przygotowanie, wdrożenie i</w:t>
      </w:r>
      <w:r w:rsidR="00BE6478">
        <w:rPr>
          <w:rFonts w:ascii="Times New Roman" w:hAnsi="Times New Roman" w:cs="Times New Roman"/>
          <w:b/>
        </w:rPr>
        <w:t> </w:t>
      </w:r>
      <w:r w:rsidR="004E3312" w:rsidRPr="006D1472">
        <w:rPr>
          <w:rFonts w:ascii="Times New Roman" w:hAnsi="Times New Roman" w:cs="Times New Roman"/>
          <w:b/>
        </w:rPr>
        <w:t>świadczenie usługi udostępniania Systemu Wspomagania Kontroli Zarządczej i Zarządzania Ryzykiem (System KZ)</w:t>
      </w:r>
      <w:r w:rsidR="00EA05BD" w:rsidRPr="006D1472">
        <w:rPr>
          <w:rFonts w:ascii="Times New Roman" w:hAnsi="Times New Roman" w:cs="Times New Roman"/>
          <w:b/>
        </w:rPr>
        <w:t>”</w:t>
      </w:r>
    </w:p>
    <w:p w14:paraId="63D4D2B6" w14:textId="764593E9" w:rsidR="009F1E93" w:rsidRPr="009F1E93" w:rsidRDefault="00E31932" w:rsidP="00E31932">
      <w:pPr>
        <w:pStyle w:val="Akapitzlist"/>
        <w:spacing w:before="240" w:line="360" w:lineRule="auto"/>
        <w:ind w:left="426" w:right="-14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przedstawiam/y propozycję ceny (szacowaną wartość) za wykonanie ww. przedmiotu zamówienia.</w:t>
      </w:r>
    </w:p>
    <w:p w14:paraId="637F8BE0" w14:textId="77777777" w:rsidR="00827F0A" w:rsidRDefault="00827F0A" w:rsidP="00911318">
      <w:pPr>
        <w:pStyle w:val="Akapitzlist"/>
        <w:numPr>
          <w:ilvl w:val="0"/>
          <w:numId w:val="5"/>
        </w:numPr>
        <w:spacing w:before="240"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i adres Wykonawcy, nr regon/pesel, NIP, telefon, fax, e-mail:</w:t>
      </w:r>
    </w:p>
    <w:p w14:paraId="2F25F6F4" w14:textId="66618E14" w:rsidR="00827F0A" w:rsidRDefault="00827F0A" w:rsidP="005C75FA">
      <w:pPr>
        <w:pStyle w:val="Akapitzlist"/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r w:rsidR="005C75FA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…….</w:t>
      </w:r>
    </w:p>
    <w:p w14:paraId="5E7FBBAA" w14:textId="7CB3FAE4" w:rsidR="00827F0A" w:rsidRDefault="00827F0A" w:rsidP="005C75FA">
      <w:pPr>
        <w:pStyle w:val="Akapitzlist"/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r w:rsidR="005C75FA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…….</w:t>
      </w:r>
    </w:p>
    <w:p w14:paraId="654F5E78" w14:textId="5836C06C" w:rsidR="00827F0A" w:rsidRDefault="00827F0A" w:rsidP="005C75FA">
      <w:pPr>
        <w:pStyle w:val="Akapitzlist"/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  <w:r w:rsidR="005C75FA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….</w:t>
      </w:r>
    </w:p>
    <w:p w14:paraId="30E80925" w14:textId="2BB35291" w:rsidR="00827F0A" w:rsidRDefault="00E31932" w:rsidP="00911318">
      <w:pPr>
        <w:pStyle w:val="Akapitzlist"/>
        <w:numPr>
          <w:ilvl w:val="0"/>
          <w:numId w:val="5"/>
        </w:numPr>
        <w:spacing w:after="0"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Szacunkowy całkowity koszt realizacji zamówienia</w:t>
      </w:r>
      <w:r w:rsidR="00827F0A">
        <w:rPr>
          <w:rFonts w:ascii="Times New Roman" w:hAnsi="Times New Roman" w:cs="Times New Roman"/>
        </w:rPr>
        <w:t>:</w:t>
      </w:r>
    </w:p>
    <w:p w14:paraId="53561EB7" w14:textId="77777777" w:rsidR="003F0343" w:rsidRPr="00E31932" w:rsidRDefault="003F0343" w:rsidP="00E31932">
      <w:pPr>
        <w:spacing w:after="0"/>
        <w:rPr>
          <w:rFonts w:ascii="Times New Roman" w:hAnsi="Times New Roman" w:cs="Times New Roman"/>
          <w:sz w:val="16"/>
        </w:rPr>
      </w:pPr>
    </w:p>
    <w:p w14:paraId="55845708" w14:textId="3EFC1522" w:rsidR="00F4014A" w:rsidRDefault="00644129" w:rsidP="00911318">
      <w:pPr>
        <w:pStyle w:val="Akapitzlist"/>
        <w:keepNext/>
        <w:keepLines/>
        <w:numPr>
          <w:ilvl w:val="1"/>
          <w:numId w:val="10"/>
        </w:numPr>
        <w:ind w:left="1502" w:hanging="35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 licencją </w:t>
      </w:r>
      <w:r w:rsidR="00A364B8">
        <w:rPr>
          <w:rFonts w:ascii="Times New Roman" w:hAnsi="Times New Roman" w:cs="Times New Roman"/>
          <w:b/>
          <w:bCs/>
        </w:rPr>
        <w:t xml:space="preserve">na </w:t>
      </w:r>
      <w:r w:rsidR="00A078A8">
        <w:rPr>
          <w:rFonts w:ascii="Times New Roman" w:hAnsi="Times New Roman" w:cs="Times New Roman"/>
          <w:b/>
          <w:bCs/>
        </w:rPr>
        <w:t>czas trwania umowy</w:t>
      </w:r>
      <w:r w:rsidR="00B11398">
        <w:rPr>
          <w:rFonts w:ascii="Times New Roman" w:hAnsi="Times New Roman" w:cs="Times New Roman"/>
          <w:b/>
          <w:bCs/>
        </w:rPr>
        <w:t>:</w:t>
      </w:r>
    </w:p>
    <w:tbl>
      <w:tblPr>
        <w:tblW w:w="48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3345"/>
        <w:gridCol w:w="1153"/>
        <w:gridCol w:w="827"/>
        <w:gridCol w:w="1151"/>
        <w:gridCol w:w="877"/>
        <w:gridCol w:w="1153"/>
      </w:tblGrid>
      <w:tr w:rsidR="00D30AF4" w:rsidRPr="003C4337" w14:paraId="07CDD825" w14:textId="77777777" w:rsidTr="001B3BAB">
        <w:trPr>
          <w:cantSplit/>
          <w:trHeight w:val="1134"/>
          <w:tblHeader/>
          <w:jc w:val="center"/>
        </w:trPr>
        <w:tc>
          <w:tcPr>
            <w:tcW w:w="227" w:type="pct"/>
            <w:shd w:val="clear" w:color="auto" w:fill="auto"/>
            <w:vAlign w:val="center"/>
            <w:hideMark/>
          </w:tcPr>
          <w:p w14:paraId="4EBFB8E6" w14:textId="77777777" w:rsidR="00D30AF4" w:rsidRPr="003C4337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877" w:type="pct"/>
            <w:shd w:val="clear" w:color="auto" w:fill="auto"/>
            <w:vAlign w:val="center"/>
            <w:hideMark/>
          </w:tcPr>
          <w:p w14:paraId="2C252413" w14:textId="77777777" w:rsidR="00D30AF4" w:rsidRPr="003C4337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Przedmiot zamówienia oraz nazwa i</w:t>
            </w:r>
            <w:r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 </w:t>
            </w:r>
            <w:r w:rsidRPr="003C4337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krótki opis</w:t>
            </w:r>
          </w:p>
        </w:tc>
        <w:tc>
          <w:tcPr>
            <w:tcW w:w="647" w:type="pct"/>
            <w:shd w:val="clear" w:color="auto" w:fill="auto"/>
            <w:vAlign w:val="center"/>
            <w:hideMark/>
          </w:tcPr>
          <w:p w14:paraId="27E5C28C" w14:textId="77777777" w:rsidR="00D30AF4" w:rsidRPr="003C4337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 xml:space="preserve">Cena jednostkowa netto </w:t>
            </w:r>
          </w:p>
        </w:tc>
        <w:tc>
          <w:tcPr>
            <w:tcW w:w="464" w:type="pct"/>
            <w:shd w:val="clear" w:color="auto" w:fill="auto"/>
            <w:vAlign w:val="center"/>
            <w:hideMark/>
          </w:tcPr>
          <w:p w14:paraId="34653FF0" w14:textId="77777777" w:rsidR="00D30AF4" w:rsidRPr="003C4337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j.m.</w:t>
            </w:r>
          </w:p>
        </w:tc>
        <w:tc>
          <w:tcPr>
            <w:tcW w:w="646" w:type="pct"/>
            <w:shd w:val="clear" w:color="auto" w:fill="auto"/>
            <w:vAlign w:val="center"/>
            <w:hideMark/>
          </w:tcPr>
          <w:p w14:paraId="2B52B42E" w14:textId="77777777" w:rsidR="00D30AF4" w:rsidRPr="003C4337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Cena netto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14:paraId="1ED701F5" w14:textId="77777777" w:rsidR="00D30AF4" w:rsidRPr="003C4337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Kwota VAT</w:t>
            </w:r>
          </w:p>
        </w:tc>
        <w:tc>
          <w:tcPr>
            <w:tcW w:w="647" w:type="pct"/>
            <w:shd w:val="clear" w:color="auto" w:fill="auto"/>
            <w:vAlign w:val="center"/>
            <w:hideMark/>
          </w:tcPr>
          <w:p w14:paraId="3972E527" w14:textId="77777777" w:rsidR="00D30AF4" w:rsidRPr="003C4337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3C4337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Cena brutto</w:t>
            </w:r>
          </w:p>
        </w:tc>
      </w:tr>
      <w:tr w:rsidR="00D30AF4" w:rsidRPr="00FC433B" w14:paraId="6B240FFF" w14:textId="77777777" w:rsidTr="001B3BAB">
        <w:trPr>
          <w:trHeight w:val="202"/>
          <w:jc w:val="center"/>
        </w:trPr>
        <w:tc>
          <w:tcPr>
            <w:tcW w:w="227" w:type="pct"/>
            <w:shd w:val="clear" w:color="auto" w:fill="auto"/>
            <w:noWrap/>
            <w:vAlign w:val="center"/>
          </w:tcPr>
          <w:p w14:paraId="7EE9C826" w14:textId="77777777" w:rsidR="00D30AF4" w:rsidRPr="00FC433B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</w:pPr>
            <w:r w:rsidRPr="00FC433B"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1877" w:type="pct"/>
            <w:shd w:val="clear" w:color="auto" w:fill="auto"/>
            <w:noWrap/>
            <w:vAlign w:val="center"/>
          </w:tcPr>
          <w:p w14:paraId="69B0494C" w14:textId="77777777" w:rsidR="00D30AF4" w:rsidRPr="00FC433B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14:paraId="2AF8CD3D" w14:textId="77777777" w:rsidR="00D30AF4" w:rsidRPr="00FC433B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  <w:t>C</w:t>
            </w:r>
          </w:p>
        </w:tc>
        <w:tc>
          <w:tcPr>
            <w:tcW w:w="464" w:type="pct"/>
            <w:shd w:val="clear" w:color="auto" w:fill="auto"/>
            <w:noWrap/>
            <w:vAlign w:val="center"/>
          </w:tcPr>
          <w:p w14:paraId="25E674D4" w14:textId="77777777" w:rsidR="00D30AF4" w:rsidRPr="00FC433B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  <w:t>D</w:t>
            </w:r>
          </w:p>
        </w:tc>
        <w:tc>
          <w:tcPr>
            <w:tcW w:w="646" w:type="pct"/>
            <w:shd w:val="clear" w:color="auto" w:fill="auto"/>
            <w:noWrap/>
            <w:vAlign w:val="center"/>
          </w:tcPr>
          <w:p w14:paraId="151CB06D" w14:textId="77777777" w:rsidR="00D30AF4" w:rsidRPr="00FC433B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  <w:t>E=C*D</w:t>
            </w:r>
          </w:p>
        </w:tc>
        <w:tc>
          <w:tcPr>
            <w:tcW w:w="492" w:type="pct"/>
            <w:shd w:val="clear" w:color="auto" w:fill="auto"/>
            <w:noWrap/>
            <w:vAlign w:val="center"/>
          </w:tcPr>
          <w:p w14:paraId="08A8FD0C" w14:textId="77777777" w:rsidR="00D30AF4" w:rsidRPr="00FC433B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  <w:t>F=E*23%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14:paraId="560078B8" w14:textId="77777777" w:rsidR="00D30AF4" w:rsidRPr="00FC433B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8"/>
                <w:sz w:val="16"/>
                <w:szCs w:val="16"/>
                <w:lang w:eastAsia="pl-PL"/>
              </w:rPr>
              <w:t>G=E+F</w:t>
            </w:r>
          </w:p>
        </w:tc>
      </w:tr>
      <w:tr w:rsidR="00D30AF4" w:rsidRPr="003C4337" w14:paraId="58553F60" w14:textId="77777777" w:rsidTr="001B3BAB">
        <w:trPr>
          <w:trHeight w:val="300"/>
          <w:jc w:val="center"/>
        </w:trPr>
        <w:tc>
          <w:tcPr>
            <w:tcW w:w="227" w:type="pct"/>
            <w:shd w:val="clear" w:color="auto" w:fill="auto"/>
            <w:noWrap/>
            <w:vAlign w:val="center"/>
          </w:tcPr>
          <w:p w14:paraId="61868BB7" w14:textId="77777777" w:rsidR="00D30AF4" w:rsidRPr="00FC433B" w:rsidRDefault="00D30AF4" w:rsidP="00720EF1">
            <w:pPr>
              <w:pStyle w:val="Akapitzlist"/>
              <w:keepNext/>
              <w:keepLines/>
              <w:widowControl w:val="0"/>
              <w:numPr>
                <w:ilvl w:val="0"/>
                <w:numId w:val="15"/>
              </w:numPr>
              <w:overflowPunct w:val="0"/>
              <w:adjustRightInd w:val="0"/>
              <w:spacing w:after="0" w:line="240" w:lineRule="auto"/>
              <w:ind w:left="584" w:hanging="357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877" w:type="pct"/>
            <w:shd w:val="clear" w:color="auto" w:fill="auto"/>
            <w:noWrap/>
            <w:vAlign w:val="center"/>
          </w:tcPr>
          <w:p w14:paraId="01AAE2D8" w14:textId="77777777" w:rsidR="00D30AF4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Przygotowanie i wdrożenie Systemu Wspomagania Kontroli Zarządczej i Zarządzania Ryzykiem</w:t>
            </w:r>
          </w:p>
          <w:p w14:paraId="13CD3982" w14:textId="77777777" w:rsidR="00D30AF4" w:rsidRPr="00A23ADD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A23ADD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………………………………………..…..</w:t>
            </w:r>
          </w:p>
          <w:p w14:paraId="4323FD2E" w14:textId="77777777" w:rsidR="00D30AF4" w:rsidRPr="003C4337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A23ADD">
              <w:rPr>
                <w:rFonts w:ascii="Times New Roman" w:hAnsi="Times New Roman"/>
                <w:i/>
                <w:iCs/>
                <w:color w:val="000000"/>
                <w:kern w:val="28"/>
                <w:sz w:val="18"/>
                <w:szCs w:val="18"/>
                <w:lang w:eastAsia="pl-PL"/>
              </w:rPr>
              <w:t xml:space="preserve">(proszę wpisać nazwę Systemu </w:t>
            </w:r>
            <w:r>
              <w:rPr>
                <w:rFonts w:ascii="Times New Roman" w:hAnsi="Times New Roman"/>
                <w:i/>
                <w:iCs/>
                <w:color w:val="000000"/>
                <w:kern w:val="28"/>
                <w:sz w:val="18"/>
                <w:szCs w:val="18"/>
                <w:lang w:eastAsia="pl-PL"/>
              </w:rPr>
              <w:t>KZ</w:t>
            </w:r>
            <w:r w:rsidRPr="00A23ADD">
              <w:rPr>
                <w:rFonts w:ascii="Times New Roman" w:hAnsi="Times New Roman"/>
                <w:i/>
                <w:iCs/>
                <w:color w:val="000000"/>
                <w:kern w:val="28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14:paraId="56B4AD18" w14:textId="77777777" w:rsidR="00D30AF4" w:rsidRPr="003C4337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shd w:val="clear" w:color="auto" w:fill="auto"/>
            <w:noWrap/>
            <w:vAlign w:val="center"/>
          </w:tcPr>
          <w:p w14:paraId="6C615452" w14:textId="77777777" w:rsidR="00D30AF4" w:rsidRPr="003C4337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46" w:type="pct"/>
            <w:shd w:val="clear" w:color="auto" w:fill="auto"/>
            <w:noWrap/>
            <w:vAlign w:val="center"/>
          </w:tcPr>
          <w:p w14:paraId="6CECCF7D" w14:textId="77777777" w:rsidR="00D30AF4" w:rsidRPr="003C4337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 w14:paraId="53E0D86F" w14:textId="77777777" w:rsidR="00D30AF4" w:rsidRPr="003C4337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647" w:type="pct"/>
            <w:shd w:val="clear" w:color="auto" w:fill="auto"/>
            <w:noWrap/>
            <w:vAlign w:val="center"/>
          </w:tcPr>
          <w:p w14:paraId="73DBF50F" w14:textId="77777777" w:rsidR="00D30AF4" w:rsidRPr="003C4337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D30AF4" w:rsidRPr="003C4337" w14:paraId="15386CBD" w14:textId="77777777" w:rsidTr="001B3BAB">
        <w:trPr>
          <w:trHeight w:val="552"/>
          <w:jc w:val="center"/>
        </w:trPr>
        <w:tc>
          <w:tcPr>
            <w:tcW w:w="227" w:type="pct"/>
            <w:shd w:val="clear" w:color="auto" w:fill="auto"/>
            <w:noWrap/>
            <w:vAlign w:val="center"/>
          </w:tcPr>
          <w:p w14:paraId="596D3AB0" w14:textId="77777777" w:rsidR="00D30AF4" w:rsidRPr="00FC433B" w:rsidRDefault="00D30AF4" w:rsidP="00911318">
            <w:pPr>
              <w:pStyle w:val="Akapitzlist"/>
              <w:keepNext/>
              <w:keepLines/>
              <w:widowControl w:val="0"/>
              <w:numPr>
                <w:ilvl w:val="0"/>
                <w:numId w:val="15"/>
              </w:numPr>
              <w:overflowPunct w:val="0"/>
              <w:adjustRightInd w:val="0"/>
              <w:spacing w:after="0" w:line="240" w:lineRule="auto"/>
              <w:ind w:left="584" w:hanging="357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877" w:type="pct"/>
            <w:shd w:val="clear" w:color="auto" w:fill="auto"/>
            <w:noWrap/>
            <w:vAlign w:val="center"/>
          </w:tcPr>
          <w:p w14:paraId="4E715298" w14:textId="6F7392F5" w:rsidR="00720EF1" w:rsidRPr="00720EF1" w:rsidRDefault="00D30AF4" w:rsidP="00571D86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720EF1">
              <w:rPr>
                <w:rFonts w:ascii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Szkolenie użytkowników – szacunkowo dla 200 osób Urzędu Miejskiego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14:paraId="6C7A7732" w14:textId="77777777" w:rsidR="00D30AF4" w:rsidRPr="003C4337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shd w:val="clear" w:color="auto" w:fill="auto"/>
            <w:noWrap/>
            <w:vAlign w:val="center"/>
          </w:tcPr>
          <w:p w14:paraId="313B9B2C" w14:textId="18AF8F8A" w:rsidR="00D30AF4" w:rsidRDefault="00265C0A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 godz.</w:t>
            </w:r>
          </w:p>
        </w:tc>
        <w:tc>
          <w:tcPr>
            <w:tcW w:w="646" w:type="pct"/>
            <w:shd w:val="clear" w:color="auto" w:fill="auto"/>
            <w:noWrap/>
            <w:vAlign w:val="center"/>
          </w:tcPr>
          <w:p w14:paraId="56BCB0F0" w14:textId="77777777" w:rsidR="00D30AF4" w:rsidRPr="003C4337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 w14:paraId="1FDCCBBE" w14:textId="77777777" w:rsidR="00D30AF4" w:rsidRPr="003C4337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647" w:type="pct"/>
            <w:shd w:val="clear" w:color="auto" w:fill="auto"/>
            <w:noWrap/>
            <w:vAlign w:val="center"/>
          </w:tcPr>
          <w:p w14:paraId="748108B8" w14:textId="77777777" w:rsidR="00D30AF4" w:rsidRPr="003C4337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D30AF4" w:rsidRPr="003C4337" w14:paraId="02DFAAF5" w14:textId="77777777" w:rsidTr="001B3BAB">
        <w:trPr>
          <w:trHeight w:val="544"/>
          <w:jc w:val="center"/>
        </w:trPr>
        <w:tc>
          <w:tcPr>
            <w:tcW w:w="227" w:type="pct"/>
            <w:shd w:val="clear" w:color="auto" w:fill="auto"/>
            <w:noWrap/>
            <w:vAlign w:val="center"/>
          </w:tcPr>
          <w:p w14:paraId="30B045BC" w14:textId="77777777" w:rsidR="00D30AF4" w:rsidRPr="00FC433B" w:rsidRDefault="00D30AF4" w:rsidP="00911318">
            <w:pPr>
              <w:pStyle w:val="Akapitzlist"/>
              <w:keepNext/>
              <w:keepLines/>
              <w:widowControl w:val="0"/>
              <w:numPr>
                <w:ilvl w:val="0"/>
                <w:numId w:val="15"/>
              </w:numPr>
              <w:overflowPunct w:val="0"/>
              <w:adjustRightInd w:val="0"/>
              <w:spacing w:after="0" w:line="240" w:lineRule="auto"/>
              <w:ind w:left="584" w:hanging="357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877" w:type="pct"/>
            <w:shd w:val="clear" w:color="auto" w:fill="auto"/>
            <w:noWrap/>
            <w:vAlign w:val="center"/>
          </w:tcPr>
          <w:p w14:paraId="7570042D" w14:textId="1D747B6C" w:rsidR="00720EF1" w:rsidRPr="00720EF1" w:rsidRDefault="00D30AF4" w:rsidP="00571D86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720EF1">
              <w:rPr>
                <w:rFonts w:ascii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>Szkolenie użytkowników – szacunkowo dla 500 osób miejskich jednostek</w:t>
            </w:r>
            <w:r w:rsidR="00A23603" w:rsidRPr="00720EF1">
              <w:rPr>
                <w:rFonts w:ascii="Times New Roman" w:hAnsi="Times New Roman" w:cs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 organizacyjnych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14:paraId="655D2C1B" w14:textId="77777777" w:rsidR="00D30AF4" w:rsidRPr="003C4337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shd w:val="clear" w:color="auto" w:fill="auto"/>
            <w:noWrap/>
            <w:vAlign w:val="center"/>
          </w:tcPr>
          <w:p w14:paraId="4271E817" w14:textId="2222688B" w:rsidR="00D30AF4" w:rsidRDefault="00265C0A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 godz.</w:t>
            </w:r>
          </w:p>
        </w:tc>
        <w:tc>
          <w:tcPr>
            <w:tcW w:w="646" w:type="pct"/>
            <w:shd w:val="clear" w:color="auto" w:fill="auto"/>
            <w:noWrap/>
            <w:vAlign w:val="center"/>
          </w:tcPr>
          <w:p w14:paraId="26E1A3DB" w14:textId="77777777" w:rsidR="00D30AF4" w:rsidRPr="003C4337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 w14:paraId="3957D8CF" w14:textId="77777777" w:rsidR="00D30AF4" w:rsidRPr="003C4337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647" w:type="pct"/>
            <w:shd w:val="clear" w:color="auto" w:fill="auto"/>
            <w:noWrap/>
            <w:vAlign w:val="center"/>
          </w:tcPr>
          <w:p w14:paraId="7A254547" w14:textId="77777777" w:rsidR="00D30AF4" w:rsidRPr="003C4337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D30AF4" w:rsidRPr="003C4337" w14:paraId="47682F1C" w14:textId="77777777" w:rsidTr="001B3BAB">
        <w:trPr>
          <w:trHeight w:val="550"/>
          <w:jc w:val="center"/>
        </w:trPr>
        <w:tc>
          <w:tcPr>
            <w:tcW w:w="227" w:type="pct"/>
            <w:shd w:val="clear" w:color="auto" w:fill="auto"/>
            <w:noWrap/>
            <w:vAlign w:val="center"/>
          </w:tcPr>
          <w:p w14:paraId="59AE3DB6" w14:textId="77777777" w:rsidR="00D30AF4" w:rsidRPr="00FC433B" w:rsidRDefault="00D30AF4" w:rsidP="00911318">
            <w:pPr>
              <w:pStyle w:val="Akapitzlist"/>
              <w:keepNext/>
              <w:keepLines/>
              <w:widowControl w:val="0"/>
              <w:numPr>
                <w:ilvl w:val="0"/>
                <w:numId w:val="15"/>
              </w:numPr>
              <w:overflowPunct w:val="0"/>
              <w:adjustRightInd w:val="0"/>
              <w:spacing w:after="0" w:line="240" w:lineRule="auto"/>
              <w:ind w:left="584" w:hanging="357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877" w:type="pct"/>
            <w:shd w:val="clear" w:color="auto" w:fill="auto"/>
            <w:noWrap/>
            <w:vAlign w:val="center"/>
          </w:tcPr>
          <w:p w14:paraId="0C825E9E" w14:textId="5667E733" w:rsidR="00D30AF4" w:rsidRPr="003134B7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3134B7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Licencja na</w:t>
            </w:r>
            <w:r w:rsidR="00A364B8" w:rsidRPr="003134B7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 </w:t>
            </w:r>
            <w:r w:rsidRPr="003134B7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czas trwania umowy dla Urzędu Miejskiego 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14:paraId="0074824F" w14:textId="77777777" w:rsidR="00D30AF4" w:rsidRPr="003C4337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shd w:val="clear" w:color="auto" w:fill="auto"/>
            <w:noWrap/>
            <w:vAlign w:val="center"/>
          </w:tcPr>
          <w:p w14:paraId="10B7B8F0" w14:textId="72A35453" w:rsidR="00D30AF4" w:rsidRPr="00D42021" w:rsidRDefault="00D42021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D42021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46" w:type="pct"/>
            <w:shd w:val="clear" w:color="auto" w:fill="auto"/>
            <w:noWrap/>
            <w:vAlign w:val="center"/>
          </w:tcPr>
          <w:p w14:paraId="733E976B" w14:textId="77777777" w:rsidR="00D30AF4" w:rsidRPr="003C4337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 w14:paraId="4343CD1C" w14:textId="77777777" w:rsidR="00D30AF4" w:rsidRPr="003C4337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647" w:type="pct"/>
            <w:shd w:val="clear" w:color="auto" w:fill="auto"/>
            <w:noWrap/>
            <w:vAlign w:val="center"/>
          </w:tcPr>
          <w:p w14:paraId="1B207654" w14:textId="77777777" w:rsidR="00D30AF4" w:rsidRPr="003C4337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D30AF4" w:rsidRPr="003C4337" w14:paraId="4E893762" w14:textId="77777777" w:rsidTr="001B3BAB">
        <w:trPr>
          <w:trHeight w:val="555"/>
          <w:jc w:val="center"/>
        </w:trPr>
        <w:tc>
          <w:tcPr>
            <w:tcW w:w="227" w:type="pct"/>
            <w:shd w:val="clear" w:color="auto" w:fill="auto"/>
            <w:noWrap/>
            <w:vAlign w:val="center"/>
          </w:tcPr>
          <w:p w14:paraId="02E420AA" w14:textId="77777777" w:rsidR="00D30AF4" w:rsidRPr="00FC433B" w:rsidRDefault="00D30AF4" w:rsidP="00911318">
            <w:pPr>
              <w:pStyle w:val="Akapitzlist"/>
              <w:keepNext/>
              <w:keepLines/>
              <w:widowControl w:val="0"/>
              <w:numPr>
                <w:ilvl w:val="0"/>
                <w:numId w:val="15"/>
              </w:numPr>
              <w:overflowPunct w:val="0"/>
              <w:adjustRightInd w:val="0"/>
              <w:spacing w:after="0" w:line="240" w:lineRule="auto"/>
              <w:ind w:left="584" w:hanging="357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877" w:type="pct"/>
            <w:shd w:val="clear" w:color="auto" w:fill="auto"/>
            <w:noWrap/>
            <w:vAlign w:val="center"/>
          </w:tcPr>
          <w:p w14:paraId="04C5C4EC" w14:textId="6B1D6910" w:rsidR="00D30AF4" w:rsidRPr="003134B7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3134B7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Licencja </w:t>
            </w:r>
            <w:r w:rsidR="00A364B8" w:rsidRPr="003134B7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 xml:space="preserve">na czas trwania umowy </w:t>
            </w:r>
            <w:r w:rsidRPr="003134B7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dla miejskich jednostek organizacyjnych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14:paraId="322036D4" w14:textId="77777777" w:rsidR="00D30AF4" w:rsidRPr="003C4337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shd w:val="clear" w:color="auto" w:fill="auto"/>
            <w:noWrap/>
            <w:vAlign w:val="center"/>
          </w:tcPr>
          <w:p w14:paraId="18E42A1E" w14:textId="7B5BEE45" w:rsidR="00D30AF4" w:rsidRPr="00D42021" w:rsidRDefault="00D42021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D42021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46" w:type="pct"/>
            <w:shd w:val="clear" w:color="auto" w:fill="auto"/>
            <w:noWrap/>
            <w:vAlign w:val="center"/>
          </w:tcPr>
          <w:p w14:paraId="04307397" w14:textId="77777777" w:rsidR="00D30AF4" w:rsidRPr="003C4337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 w14:paraId="51CF29E7" w14:textId="77777777" w:rsidR="00D30AF4" w:rsidRPr="003C4337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647" w:type="pct"/>
            <w:shd w:val="clear" w:color="auto" w:fill="auto"/>
            <w:noWrap/>
            <w:vAlign w:val="center"/>
          </w:tcPr>
          <w:p w14:paraId="13877466" w14:textId="77777777" w:rsidR="00D30AF4" w:rsidRPr="003C4337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D30AF4" w:rsidRPr="003C4337" w14:paraId="04451A62" w14:textId="77777777" w:rsidTr="001B3BAB">
        <w:trPr>
          <w:trHeight w:val="562"/>
          <w:jc w:val="center"/>
        </w:trPr>
        <w:tc>
          <w:tcPr>
            <w:tcW w:w="227" w:type="pct"/>
            <w:shd w:val="clear" w:color="auto" w:fill="auto"/>
            <w:noWrap/>
            <w:vAlign w:val="center"/>
          </w:tcPr>
          <w:p w14:paraId="011E8BA3" w14:textId="77777777" w:rsidR="00D30AF4" w:rsidRPr="00FC433B" w:rsidRDefault="00D30AF4" w:rsidP="00911318">
            <w:pPr>
              <w:pStyle w:val="Akapitzlist"/>
              <w:keepNext/>
              <w:keepLines/>
              <w:widowControl w:val="0"/>
              <w:numPr>
                <w:ilvl w:val="0"/>
                <w:numId w:val="15"/>
              </w:numPr>
              <w:overflowPunct w:val="0"/>
              <w:adjustRightInd w:val="0"/>
              <w:spacing w:after="0" w:line="240" w:lineRule="auto"/>
              <w:ind w:left="584" w:hanging="357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877" w:type="pct"/>
            <w:shd w:val="clear" w:color="auto" w:fill="auto"/>
            <w:noWrap/>
            <w:vAlign w:val="center"/>
          </w:tcPr>
          <w:p w14:paraId="0BDFA850" w14:textId="77777777" w:rsidR="00D30AF4" w:rsidRPr="0015552F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  <w:t>Asysta techniczna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14:paraId="1E48AC1B" w14:textId="77777777" w:rsidR="00D30AF4" w:rsidRPr="0015552F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</w:p>
        </w:tc>
        <w:tc>
          <w:tcPr>
            <w:tcW w:w="464" w:type="pct"/>
            <w:shd w:val="clear" w:color="auto" w:fill="auto"/>
            <w:noWrap/>
            <w:vAlign w:val="center"/>
          </w:tcPr>
          <w:p w14:paraId="64FF38C6" w14:textId="4706C1CF" w:rsidR="00D30AF4" w:rsidRPr="003C4337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4</w:t>
            </w:r>
            <w:r w:rsidR="00BE6478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2</w:t>
            </w: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 m-c</w:t>
            </w:r>
            <w:r w:rsidR="00BE6478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e</w:t>
            </w:r>
          </w:p>
        </w:tc>
        <w:tc>
          <w:tcPr>
            <w:tcW w:w="646" w:type="pct"/>
            <w:shd w:val="clear" w:color="auto" w:fill="auto"/>
            <w:noWrap/>
            <w:vAlign w:val="center"/>
          </w:tcPr>
          <w:p w14:paraId="2E31E586" w14:textId="77777777" w:rsidR="00D30AF4" w:rsidRPr="003C4337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 w14:paraId="4B3F22E4" w14:textId="77777777" w:rsidR="00D30AF4" w:rsidRPr="003C4337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647" w:type="pct"/>
            <w:shd w:val="clear" w:color="auto" w:fill="auto"/>
            <w:noWrap/>
            <w:vAlign w:val="center"/>
          </w:tcPr>
          <w:p w14:paraId="502A5D2B" w14:textId="77777777" w:rsidR="00D30AF4" w:rsidRPr="003C4337" w:rsidRDefault="00D30AF4" w:rsidP="00D30AF4">
            <w:pPr>
              <w:keepNext/>
              <w:keepLines/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D30AF4" w:rsidRPr="003C4337" w14:paraId="52711CAA" w14:textId="77777777" w:rsidTr="001B3BAB">
        <w:trPr>
          <w:trHeight w:val="422"/>
          <w:jc w:val="center"/>
        </w:trPr>
        <w:tc>
          <w:tcPr>
            <w:tcW w:w="227" w:type="pct"/>
            <w:shd w:val="clear" w:color="auto" w:fill="auto"/>
            <w:noWrap/>
            <w:vAlign w:val="center"/>
          </w:tcPr>
          <w:p w14:paraId="6A11DA52" w14:textId="77777777" w:rsidR="00D30AF4" w:rsidRPr="00FC433B" w:rsidRDefault="00D30AF4" w:rsidP="00911318">
            <w:pPr>
              <w:pStyle w:val="Akapitzlist"/>
              <w:widowControl w:val="0"/>
              <w:numPr>
                <w:ilvl w:val="0"/>
                <w:numId w:val="15"/>
              </w:numPr>
              <w:overflowPunct w:val="0"/>
              <w:adjustRightInd w:val="0"/>
              <w:spacing w:after="0" w:line="240" w:lineRule="auto"/>
              <w:ind w:left="584" w:hanging="357"/>
              <w:jc w:val="center"/>
              <w:rPr>
                <w:rFonts w:ascii="Times New Roman" w:hAnsi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877" w:type="pct"/>
            <w:shd w:val="clear" w:color="auto" w:fill="auto"/>
            <w:noWrap/>
            <w:vAlign w:val="center"/>
          </w:tcPr>
          <w:p w14:paraId="49F168E2" w14:textId="4AE52065" w:rsidR="00D30AF4" w:rsidRDefault="00D30AF4" w:rsidP="001B3BAB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  <w:t xml:space="preserve">Roboczogodzina za </w:t>
            </w:r>
            <w:r w:rsidR="00D42021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  <w:t>rozwój</w:t>
            </w: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  <w:t xml:space="preserve"> Systemu</w:t>
            </w:r>
            <w:r w:rsidR="00D42021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  <w:t xml:space="preserve"> KZ</w:t>
            </w:r>
          </w:p>
        </w:tc>
        <w:tc>
          <w:tcPr>
            <w:tcW w:w="647" w:type="pct"/>
            <w:shd w:val="clear" w:color="auto" w:fill="auto"/>
            <w:noWrap/>
            <w:vAlign w:val="center"/>
          </w:tcPr>
          <w:p w14:paraId="4D5191EC" w14:textId="77777777" w:rsidR="00D30AF4" w:rsidRPr="0015552F" w:rsidRDefault="00D30AF4" w:rsidP="001B3BAB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val="en-US" w:eastAsia="pl-PL"/>
              </w:rPr>
            </w:pPr>
          </w:p>
        </w:tc>
        <w:tc>
          <w:tcPr>
            <w:tcW w:w="464" w:type="pct"/>
            <w:shd w:val="clear" w:color="auto" w:fill="auto"/>
            <w:noWrap/>
            <w:vAlign w:val="center"/>
          </w:tcPr>
          <w:p w14:paraId="4D57F32F" w14:textId="77777777" w:rsidR="00D30AF4" w:rsidRDefault="00D30AF4" w:rsidP="001B3BAB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 RH</w:t>
            </w:r>
          </w:p>
        </w:tc>
        <w:tc>
          <w:tcPr>
            <w:tcW w:w="646" w:type="pct"/>
            <w:shd w:val="clear" w:color="auto" w:fill="auto"/>
            <w:noWrap/>
            <w:vAlign w:val="center"/>
          </w:tcPr>
          <w:p w14:paraId="421933DB" w14:textId="77777777" w:rsidR="00D30AF4" w:rsidRPr="003C4337" w:rsidRDefault="00D30AF4" w:rsidP="001B3BAB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492" w:type="pct"/>
            <w:shd w:val="clear" w:color="auto" w:fill="auto"/>
            <w:noWrap/>
            <w:vAlign w:val="center"/>
          </w:tcPr>
          <w:p w14:paraId="5BE733F8" w14:textId="77777777" w:rsidR="00D30AF4" w:rsidRPr="003C4337" w:rsidRDefault="00D30AF4" w:rsidP="001B3BAB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647" w:type="pct"/>
            <w:shd w:val="clear" w:color="auto" w:fill="auto"/>
            <w:noWrap/>
            <w:vAlign w:val="center"/>
          </w:tcPr>
          <w:p w14:paraId="4FC1A203" w14:textId="77777777" w:rsidR="00D30AF4" w:rsidRPr="003C4337" w:rsidRDefault="00D30AF4" w:rsidP="001B3BAB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</w:tbl>
    <w:p w14:paraId="7CF39768" w14:textId="39CFF4EA" w:rsidR="00D30AF4" w:rsidRDefault="00D30AF4" w:rsidP="005205F5">
      <w:pPr>
        <w:rPr>
          <w:rFonts w:ascii="Times New Roman" w:hAnsi="Times New Roman" w:cs="Times New Roman"/>
          <w:b/>
          <w:bCs/>
        </w:rPr>
      </w:pPr>
    </w:p>
    <w:p w14:paraId="564C21E1" w14:textId="46EA3FA4" w:rsidR="00F4014A" w:rsidRPr="00735EB8" w:rsidRDefault="000F2AD4" w:rsidP="00911318">
      <w:pPr>
        <w:pStyle w:val="Akapitzlist"/>
        <w:keepNext/>
        <w:keepLines/>
        <w:numPr>
          <w:ilvl w:val="1"/>
          <w:numId w:val="10"/>
        </w:numPr>
        <w:spacing w:before="240" w:line="276" w:lineRule="auto"/>
        <w:ind w:left="1502" w:right="-142" w:hanging="357"/>
        <w:rPr>
          <w:rFonts w:ascii="Times New Roman" w:hAnsi="Times New Roman" w:cs="Times New Roman"/>
          <w:b/>
          <w:bCs/>
        </w:rPr>
      </w:pPr>
      <w:r w:rsidRPr="00271320">
        <w:rPr>
          <w:rFonts w:ascii="Times New Roman" w:hAnsi="Times New Roman" w:cs="Times New Roman"/>
          <w:b/>
          <w:bCs/>
        </w:rPr>
        <w:t>Minimalne wymagania</w:t>
      </w:r>
      <w:r>
        <w:rPr>
          <w:rFonts w:ascii="Times New Roman" w:hAnsi="Times New Roman" w:cs="Times New Roman"/>
          <w:b/>
          <w:bCs/>
        </w:rPr>
        <w:t xml:space="preserve"> techniczne</w:t>
      </w:r>
      <w:r w:rsidR="00DC6B40">
        <w:rPr>
          <w:rFonts w:ascii="Times New Roman" w:hAnsi="Times New Roman" w:cs="Times New Roman"/>
          <w:b/>
          <w:bCs/>
        </w:rPr>
        <w:t xml:space="preserve"> dla </w:t>
      </w:r>
      <w:r w:rsidR="004B1CA1">
        <w:rPr>
          <w:rFonts w:ascii="Times New Roman" w:hAnsi="Times New Roman" w:cs="Times New Roman"/>
          <w:b/>
          <w:bCs/>
        </w:rPr>
        <w:t>Systemu</w:t>
      </w:r>
      <w:r w:rsidR="00DC6B40">
        <w:rPr>
          <w:rFonts w:ascii="Times New Roman" w:hAnsi="Times New Roman" w:cs="Times New Roman"/>
          <w:b/>
          <w:bCs/>
        </w:rPr>
        <w:t xml:space="preserve"> Wspomagania Kontroli Zarządczej i Zarządzana Ryzykiem</w:t>
      </w:r>
      <w:r w:rsidR="0085220F" w:rsidRPr="00735EB8">
        <w:rPr>
          <w:rFonts w:ascii="Times New Roman" w:hAnsi="Times New Roman" w:cs="Times New Roman"/>
          <w:b/>
          <w:bCs/>
        </w:rPr>
        <w:t>:</w:t>
      </w:r>
    </w:p>
    <w:p w14:paraId="41BC98B1" w14:textId="31BBD885" w:rsidR="00F4014A" w:rsidRPr="00A96B83" w:rsidRDefault="00F4014A" w:rsidP="00911318">
      <w:pPr>
        <w:pStyle w:val="Akapitzlist"/>
        <w:numPr>
          <w:ilvl w:val="0"/>
          <w:numId w:val="9"/>
        </w:numPr>
        <w:spacing w:before="240" w:line="360" w:lineRule="auto"/>
        <w:ind w:right="-141"/>
        <w:jc w:val="both"/>
        <w:rPr>
          <w:rFonts w:ascii="Times New Roman" w:hAnsi="Times New Roman" w:cs="Times New Roman"/>
        </w:rPr>
      </w:pPr>
      <w:r w:rsidRPr="00A96B83">
        <w:rPr>
          <w:rFonts w:ascii="Times New Roman" w:hAnsi="Times New Roman" w:cs="Times New Roman"/>
        </w:rPr>
        <w:t>………………………………</w:t>
      </w:r>
      <w:r w:rsidR="00096733">
        <w:rPr>
          <w:rFonts w:ascii="Times New Roman" w:hAnsi="Times New Roman" w:cs="Times New Roman"/>
        </w:rPr>
        <w:t>………………………………………………………</w:t>
      </w:r>
      <w:r w:rsidR="00E31932">
        <w:rPr>
          <w:rFonts w:ascii="Times New Roman" w:hAnsi="Times New Roman" w:cs="Times New Roman"/>
        </w:rPr>
        <w:t>..</w:t>
      </w:r>
      <w:r w:rsidR="00096733">
        <w:rPr>
          <w:rFonts w:ascii="Times New Roman" w:hAnsi="Times New Roman" w:cs="Times New Roman"/>
        </w:rPr>
        <w:t>……</w:t>
      </w:r>
      <w:r w:rsidR="00E31932">
        <w:rPr>
          <w:rFonts w:ascii="Times New Roman" w:hAnsi="Times New Roman" w:cs="Times New Roman"/>
        </w:rPr>
        <w:t>..</w:t>
      </w:r>
      <w:r w:rsidR="00096733">
        <w:rPr>
          <w:rFonts w:ascii="Times New Roman" w:hAnsi="Times New Roman" w:cs="Times New Roman"/>
        </w:rPr>
        <w:t>……</w:t>
      </w:r>
      <w:r w:rsidRPr="00A96B83">
        <w:rPr>
          <w:rFonts w:ascii="Times New Roman" w:hAnsi="Times New Roman" w:cs="Times New Roman"/>
        </w:rPr>
        <w:t>…</w:t>
      </w:r>
    </w:p>
    <w:p w14:paraId="7B3AA3FA" w14:textId="736DB4DB" w:rsidR="00F4014A" w:rsidRPr="00A96B83" w:rsidRDefault="00096733" w:rsidP="00911318">
      <w:pPr>
        <w:pStyle w:val="Akapitzlist"/>
        <w:numPr>
          <w:ilvl w:val="0"/>
          <w:numId w:val="9"/>
        </w:numPr>
        <w:spacing w:line="360" w:lineRule="auto"/>
        <w:ind w:right="-141"/>
        <w:jc w:val="both"/>
        <w:rPr>
          <w:rFonts w:ascii="Times New Roman" w:hAnsi="Times New Roman" w:cs="Times New Roman"/>
        </w:rPr>
      </w:pPr>
      <w:r w:rsidRPr="00A96B83">
        <w:rPr>
          <w:rFonts w:ascii="Times New Roman" w:hAnsi="Times New Roman" w:cs="Times New Roman"/>
        </w:rPr>
        <w:t>………………………………</w:t>
      </w:r>
      <w:r>
        <w:rPr>
          <w:rFonts w:ascii="Times New Roman" w:hAnsi="Times New Roman" w:cs="Times New Roman"/>
        </w:rPr>
        <w:t>…………………………………………………………</w:t>
      </w:r>
      <w:r w:rsidR="00E31932">
        <w:rPr>
          <w:rFonts w:ascii="Times New Roman" w:hAnsi="Times New Roman" w:cs="Times New Roman"/>
        </w:rPr>
        <w:t>..</w:t>
      </w:r>
      <w:r>
        <w:rPr>
          <w:rFonts w:ascii="Times New Roman" w:hAnsi="Times New Roman" w:cs="Times New Roman"/>
        </w:rPr>
        <w:t>…</w:t>
      </w:r>
      <w:r w:rsidR="00E31932">
        <w:rPr>
          <w:rFonts w:ascii="Times New Roman" w:hAnsi="Times New Roman" w:cs="Times New Roman"/>
        </w:rPr>
        <w:t>..</w:t>
      </w:r>
      <w:r>
        <w:rPr>
          <w:rFonts w:ascii="Times New Roman" w:hAnsi="Times New Roman" w:cs="Times New Roman"/>
        </w:rPr>
        <w:t>……</w:t>
      </w:r>
      <w:r w:rsidRPr="00A96B83">
        <w:rPr>
          <w:rFonts w:ascii="Times New Roman" w:hAnsi="Times New Roman" w:cs="Times New Roman"/>
        </w:rPr>
        <w:t>…</w:t>
      </w:r>
    </w:p>
    <w:p w14:paraId="13B19A52" w14:textId="5B2A9BAF" w:rsidR="00F4014A" w:rsidRPr="00A96B83" w:rsidRDefault="00096733" w:rsidP="00911318">
      <w:pPr>
        <w:pStyle w:val="Akapitzlist"/>
        <w:numPr>
          <w:ilvl w:val="0"/>
          <w:numId w:val="9"/>
        </w:numPr>
        <w:spacing w:line="360" w:lineRule="auto"/>
        <w:ind w:right="-141"/>
        <w:jc w:val="both"/>
        <w:rPr>
          <w:rFonts w:ascii="Times New Roman" w:hAnsi="Times New Roman" w:cs="Times New Roman"/>
        </w:rPr>
      </w:pPr>
      <w:r w:rsidRPr="00A96B83">
        <w:rPr>
          <w:rFonts w:ascii="Times New Roman" w:hAnsi="Times New Roman" w:cs="Times New Roman"/>
        </w:rPr>
        <w:t>………………………………</w:t>
      </w:r>
      <w:r>
        <w:rPr>
          <w:rFonts w:ascii="Times New Roman" w:hAnsi="Times New Roman" w:cs="Times New Roman"/>
        </w:rPr>
        <w:t>…………………………………………………………</w:t>
      </w:r>
      <w:r w:rsidR="00E31932">
        <w:rPr>
          <w:rFonts w:ascii="Times New Roman" w:hAnsi="Times New Roman" w:cs="Times New Roman"/>
        </w:rPr>
        <w:t>..</w:t>
      </w:r>
      <w:r>
        <w:rPr>
          <w:rFonts w:ascii="Times New Roman" w:hAnsi="Times New Roman" w:cs="Times New Roman"/>
        </w:rPr>
        <w:t>…</w:t>
      </w:r>
      <w:r w:rsidR="00E31932">
        <w:rPr>
          <w:rFonts w:ascii="Times New Roman" w:hAnsi="Times New Roman" w:cs="Times New Roman"/>
        </w:rPr>
        <w:t>..</w:t>
      </w:r>
      <w:r>
        <w:rPr>
          <w:rFonts w:ascii="Times New Roman" w:hAnsi="Times New Roman" w:cs="Times New Roman"/>
        </w:rPr>
        <w:t>……</w:t>
      </w:r>
      <w:r w:rsidRPr="00A96B83">
        <w:rPr>
          <w:rFonts w:ascii="Times New Roman" w:hAnsi="Times New Roman" w:cs="Times New Roman"/>
        </w:rPr>
        <w:t>…</w:t>
      </w:r>
    </w:p>
    <w:p w14:paraId="1F79EFDE" w14:textId="6CD9FB95" w:rsidR="00F4014A" w:rsidRDefault="00096733" w:rsidP="00911318">
      <w:pPr>
        <w:pStyle w:val="Akapitzlist"/>
        <w:numPr>
          <w:ilvl w:val="0"/>
          <w:numId w:val="9"/>
        </w:numPr>
        <w:spacing w:line="360" w:lineRule="auto"/>
        <w:ind w:left="714" w:right="-142" w:hanging="357"/>
        <w:contextualSpacing w:val="0"/>
        <w:jc w:val="both"/>
        <w:rPr>
          <w:rFonts w:ascii="Times New Roman" w:hAnsi="Times New Roman" w:cs="Times New Roman"/>
        </w:rPr>
      </w:pPr>
      <w:r w:rsidRPr="00A96B83">
        <w:rPr>
          <w:rFonts w:ascii="Times New Roman" w:hAnsi="Times New Roman" w:cs="Times New Roman"/>
        </w:rPr>
        <w:t>………………………………</w:t>
      </w:r>
      <w:r>
        <w:rPr>
          <w:rFonts w:ascii="Times New Roman" w:hAnsi="Times New Roman" w:cs="Times New Roman"/>
        </w:rPr>
        <w:t>…………………………………………………………</w:t>
      </w:r>
      <w:r w:rsidR="00E31932">
        <w:rPr>
          <w:rFonts w:ascii="Times New Roman" w:hAnsi="Times New Roman" w:cs="Times New Roman"/>
        </w:rPr>
        <w:t>..</w:t>
      </w:r>
      <w:r>
        <w:rPr>
          <w:rFonts w:ascii="Times New Roman" w:hAnsi="Times New Roman" w:cs="Times New Roman"/>
        </w:rPr>
        <w:t>…</w:t>
      </w:r>
      <w:r w:rsidR="00E31932">
        <w:rPr>
          <w:rFonts w:ascii="Times New Roman" w:hAnsi="Times New Roman" w:cs="Times New Roman"/>
        </w:rPr>
        <w:t>..</w:t>
      </w:r>
      <w:r>
        <w:rPr>
          <w:rFonts w:ascii="Times New Roman" w:hAnsi="Times New Roman" w:cs="Times New Roman"/>
        </w:rPr>
        <w:t>……</w:t>
      </w:r>
      <w:r w:rsidRPr="00A96B83">
        <w:rPr>
          <w:rFonts w:ascii="Times New Roman" w:hAnsi="Times New Roman" w:cs="Times New Roman"/>
        </w:rPr>
        <w:t>…</w:t>
      </w:r>
    </w:p>
    <w:p w14:paraId="4CE2AF8C" w14:textId="0B7BDE21" w:rsidR="000B5C61" w:rsidRPr="00D60085" w:rsidRDefault="000B5C61" w:rsidP="00911318">
      <w:pPr>
        <w:pStyle w:val="Akapitzlist"/>
        <w:keepNext/>
        <w:keepLines/>
        <w:numPr>
          <w:ilvl w:val="0"/>
          <w:numId w:val="5"/>
        </w:numPr>
        <w:spacing w:line="360" w:lineRule="auto"/>
        <w:ind w:left="425" w:right="-142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lastRenderedPageBreak/>
        <w:t xml:space="preserve">Dodatkowe opcje, które Wykonawca zapewni Zamawiającemu w ramach Systemu Wspomagania </w:t>
      </w:r>
      <w:r w:rsidRPr="000B5C61">
        <w:rPr>
          <w:rFonts w:ascii="Times New Roman" w:hAnsi="Times New Roman"/>
        </w:rPr>
        <w:t>Kontroli Zarządczej i</w:t>
      </w:r>
      <w:r w:rsidR="00777C0C">
        <w:rPr>
          <w:rFonts w:ascii="Times New Roman" w:hAnsi="Times New Roman"/>
        </w:rPr>
        <w:t> </w:t>
      </w:r>
      <w:r w:rsidRPr="000B5C61">
        <w:rPr>
          <w:rFonts w:ascii="Times New Roman" w:hAnsi="Times New Roman"/>
        </w:rPr>
        <w:t>Zarządzana Ryzykiem</w:t>
      </w:r>
      <w:r>
        <w:rPr>
          <w:rFonts w:ascii="Times New Roman" w:hAnsi="Times New Roman"/>
        </w:rPr>
        <w:t xml:space="preserve"> (wymagania opcjonalne wymienione w </w:t>
      </w:r>
      <w:r w:rsidR="00D5322E">
        <w:rPr>
          <w:rFonts w:ascii="Times New Roman" w:hAnsi="Times New Roman"/>
        </w:rPr>
        <w:t xml:space="preserve">Załączniku nr 1 </w:t>
      </w:r>
      <w:r w:rsidR="00D5322E" w:rsidRPr="001E5947">
        <w:rPr>
          <w:rFonts w:ascii="Times New Roman" w:hAnsi="Times New Roman"/>
        </w:rPr>
        <w:t>–</w:t>
      </w:r>
      <w:r w:rsidRPr="001E5947">
        <w:rPr>
          <w:rFonts w:ascii="Times New Roman" w:hAnsi="Times New Roman"/>
        </w:rPr>
        <w:t xml:space="preserve"> Opis przedmiotu zamówienia w pkt 1</w:t>
      </w:r>
      <w:r w:rsidR="00D42021" w:rsidRPr="001E5947">
        <w:rPr>
          <w:rFonts w:ascii="Times New Roman" w:hAnsi="Times New Roman"/>
        </w:rPr>
        <w:t>1</w:t>
      </w:r>
      <w:r w:rsidR="00EE7E9C" w:rsidRPr="001E5947">
        <w:rPr>
          <w:rFonts w:ascii="Times New Roman" w:hAnsi="Times New Roman"/>
        </w:rPr>
        <w:t> i pkt </w:t>
      </w:r>
      <w:r w:rsidRPr="001E5947">
        <w:rPr>
          <w:rFonts w:ascii="Times New Roman" w:hAnsi="Times New Roman" w:cs="Times New Roman"/>
        </w:rPr>
        <w:t>1</w:t>
      </w:r>
      <w:r w:rsidR="00D42021" w:rsidRPr="001E5947">
        <w:rPr>
          <w:rFonts w:ascii="Times New Roman" w:hAnsi="Times New Roman" w:cs="Times New Roman"/>
        </w:rPr>
        <w:t>2</w:t>
      </w:r>
      <w:r w:rsidRPr="00D60085">
        <w:rPr>
          <w:rFonts w:ascii="Times New Roman" w:hAnsi="Times New Roman" w:cs="Times New Roman"/>
        </w:rPr>
        <w:t>)</w:t>
      </w:r>
      <w:r w:rsidRPr="00D60085">
        <w:rPr>
          <w:rStyle w:val="Odwoanieprzypisudolnego"/>
          <w:rFonts w:ascii="Times New Roman" w:hAnsi="Times New Roman" w:cs="Times New Roman"/>
          <w:color w:val="000000"/>
          <w:sz w:val="24"/>
          <w:szCs w:val="24"/>
        </w:rPr>
        <w:footnoteReference w:id="1"/>
      </w:r>
      <w:r w:rsidRPr="00D60085">
        <w:rPr>
          <w:rFonts w:ascii="Times New Roman" w:hAnsi="Times New Roman" w:cs="Times New Roman"/>
        </w:rPr>
        <w:t>:</w:t>
      </w:r>
    </w:p>
    <w:p w14:paraId="3D34A9E2" w14:textId="55FA04A0" w:rsidR="00DB3323" w:rsidRDefault="00DB3323" w:rsidP="000B5C61">
      <w:pPr>
        <w:spacing w:after="0" w:line="360" w:lineRule="auto"/>
        <w:ind w:left="1560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System KZ posiada funkcjonalność:</w:t>
      </w:r>
    </w:p>
    <w:p w14:paraId="1B48AEDB" w14:textId="7B6612B9" w:rsidR="000B5C61" w:rsidRDefault="000B5C61" w:rsidP="000B5C61">
      <w:pPr>
        <w:spacing w:after="0" w:line="360" w:lineRule="auto"/>
        <w:ind w:left="1560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72A9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="00D42021">
        <w:rPr>
          <w:rFonts w:ascii="Times New Roman" w:hAnsi="Times New Roman" w:cs="Times New Roman"/>
        </w:rPr>
        <w:t>„</w:t>
      </w:r>
      <w:r>
        <w:rPr>
          <w:rFonts w:ascii="Times New Roman" w:hAnsi="Times New Roman" w:cs="Times New Roman"/>
        </w:rPr>
        <w:t>komunikator</w:t>
      </w:r>
      <w:r w:rsidR="00D42021">
        <w:rPr>
          <w:rFonts w:ascii="Times New Roman" w:hAnsi="Times New Roman" w:cs="Times New Roman"/>
        </w:rPr>
        <w:t>”</w:t>
      </w:r>
    </w:p>
    <w:p w14:paraId="7A327B49" w14:textId="4469673F" w:rsidR="002F7D62" w:rsidRPr="007B1BBD" w:rsidRDefault="002F7D62" w:rsidP="002F7D62">
      <w:pPr>
        <w:pStyle w:val="Akapitzlist1"/>
        <w:spacing w:after="0" w:line="240" w:lineRule="auto"/>
        <w:ind w:left="1416"/>
        <w:jc w:val="center"/>
        <w:rPr>
          <w:rFonts w:ascii="Times New Roman" w:hAnsi="Times New Roman"/>
        </w:rPr>
      </w:pPr>
      <w:r w:rsidRPr="007B1BBD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438F53" wp14:editId="3E71994F">
                <wp:simplePos x="0" y="0"/>
                <wp:positionH relativeFrom="margin">
                  <wp:posOffset>4010660</wp:posOffset>
                </wp:positionH>
                <wp:positionV relativeFrom="paragraph">
                  <wp:posOffset>24903</wp:posOffset>
                </wp:positionV>
                <wp:extent cx="165100" cy="158750"/>
                <wp:effectExtent l="0" t="0" r="25400" b="1270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3432E0" id="Prostokąt 11" o:spid="_x0000_s1026" style="position:absolute;margin-left:315.8pt;margin-top:1.95pt;width:13pt;height:12.5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" filled="f" strokecolor="black [3213]" strokeweight="1pt">
                <w10:wrap anchorx="margin"/>
              </v:rect>
            </w:pict>
          </mc:Fallback>
        </mc:AlternateContent>
      </w:r>
      <w:r w:rsidRPr="007B1BBD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B09C1F" wp14:editId="74D5AC41">
                <wp:simplePos x="0" y="0"/>
                <wp:positionH relativeFrom="column">
                  <wp:posOffset>1789154</wp:posOffset>
                </wp:positionH>
                <wp:positionV relativeFrom="paragraph">
                  <wp:posOffset>7730</wp:posOffset>
                </wp:positionV>
                <wp:extent cx="165100" cy="158750"/>
                <wp:effectExtent l="0" t="0" r="25400" b="1270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E11EDC" id="Prostokąt 10" o:spid="_x0000_s1026" style="position:absolute;margin-left:140.9pt;margin-top:.6pt;width:13pt;height:12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" filled="f" strokecolor="black [3213]" strokeweight="1pt"/>
            </w:pict>
          </mc:Fallback>
        </mc:AlternateContent>
      </w:r>
      <w:r w:rsidRPr="007B1BBD">
        <w:rPr>
          <w:rFonts w:ascii="Times New Roman" w:hAnsi="Times New Roman"/>
        </w:rPr>
        <w:t>TAK</w:t>
      </w:r>
      <w:r w:rsidRPr="007B1BBD">
        <w:rPr>
          <w:rFonts w:ascii="Times New Roman" w:hAnsi="Times New Roman"/>
        </w:rPr>
        <w:tab/>
      </w:r>
      <w:r w:rsidRPr="007B1BBD">
        <w:rPr>
          <w:rFonts w:ascii="Times New Roman" w:hAnsi="Times New Roman"/>
        </w:rPr>
        <w:tab/>
      </w:r>
      <w:r w:rsidRPr="007B1BBD">
        <w:rPr>
          <w:rFonts w:ascii="Times New Roman" w:hAnsi="Times New Roman"/>
        </w:rPr>
        <w:tab/>
      </w:r>
      <w:r w:rsidRPr="007B1BBD">
        <w:rPr>
          <w:rFonts w:ascii="Times New Roman" w:hAnsi="Times New Roman"/>
        </w:rPr>
        <w:tab/>
      </w:r>
      <w:r w:rsidRPr="007B1BBD">
        <w:rPr>
          <w:rFonts w:ascii="Times New Roman" w:hAnsi="Times New Roman"/>
        </w:rPr>
        <w:tab/>
        <w:t>NIE</w:t>
      </w:r>
    </w:p>
    <w:p w14:paraId="1B753301" w14:textId="77777777" w:rsidR="002F7D62" w:rsidRPr="000B5C61" w:rsidRDefault="002F7D62" w:rsidP="000B5C61">
      <w:pPr>
        <w:spacing w:after="0" w:line="360" w:lineRule="auto"/>
        <w:ind w:left="1560" w:hanging="426"/>
        <w:jc w:val="both"/>
        <w:rPr>
          <w:rFonts w:ascii="Times New Roman" w:hAnsi="Times New Roman" w:cs="Times New Roman"/>
        </w:rPr>
      </w:pPr>
    </w:p>
    <w:p w14:paraId="4E68BEEE" w14:textId="2E8A1EF6" w:rsidR="000B5C61" w:rsidRDefault="000B5C61" w:rsidP="002F7D62">
      <w:pPr>
        <w:pStyle w:val="Akapitzlist"/>
        <w:spacing w:after="0" w:line="360" w:lineRule="auto"/>
        <w:ind w:left="1559" w:hanging="425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72A9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  <w:t>„bank wiedzy”</w:t>
      </w:r>
    </w:p>
    <w:p w14:paraId="2F3CC3CC" w14:textId="1C14FF23" w:rsidR="002F7D62" w:rsidRPr="007B1BBD" w:rsidRDefault="002F7D62" w:rsidP="002F7D62">
      <w:pPr>
        <w:pStyle w:val="Akapitzlist1"/>
        <w:spacing w:after="0" w:line="240" w:lineRule="auto"/>
        <w:ind w:left="1416"/>
        <w:jc w:val="center"/>
        <w:rPr>
          <w:rFonts w:ascii="Times New Roman" w:hAnsi="Times New Roman"/>
        </w:rPr>
      </w:pPr>
      <w:r w:rsidRPr="007B1BBD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304160" wp14:editId="1A60289E">
                <wp:simplePos x="0" y="0"/>
                <wp:positionH relativeFrom="column">
                  <wp:posOffset>1765300</wp:posOffset>
                </wp:positionH>
                <wp:positionV relativeFrom="paragraph">
                  <wp:posOffset>15184</wp:posOffset>
                </wp:positionV>
                <wp:extent cx="165100" cy="158750"/>
                <wp:effectExtent l="0" t="0" r="25400" b="1270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AB95F6" id="Prostokąt 4" o:spid="_x0000_s1026" style="position:absolute;margin-left:139pt;margin-top:1.2pt;width:13pt;height:12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" filled="f" strokecolor="black [3213]" strokeweight="1pt"/>
            </w:pict>
          </mc:Fallback>
        </mc:AlternateContent>
      </w:r>
      <w:r w:rsidRPr="007B1BBD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4ACD4F7" wp14:editId="5BC51270">
                <wp:simplePos x="0" y="0"/>
                <wp:positionH relativeFrom="margin">
                  <wp:posOffset>4034486</wp:posOffset>
                </wp:positionH>
                <wp:positionV relativeFrom="paragraph">
                  <wp:posOffset>16344</wp:posOffset>
                </wp:positionV>
                <wp:extent cx="165100" cy="158750"/>
                <wp:effectExtent l="0" t="0" r="25400" b="1270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21CA8D" id="Prostokąt 5" o:spid="_x0000_s1026" style="position:absolute;margin-left:317.7pt;margin-top:1.3pt;width:13pt;height:12.5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" filled="f" strokecolor="black [3213]" strokeweight="1pt">
                <w10:wrap anchorx="margin"/>
              </v:rect>
            </w:pict>
          </mc:Fallback>
        </mc:AlternateContent>
      </w:r>
      <w:r w:rsidRPr="007B1BBD">
        <w:rPr>
          <w:rFonts w:ascii="Times New Roman" w:hAnsi="Times New Roman"/>
        </w:rPr>
        <w:t>TAK</w:t>
      </w:r>
      <w:r w:rsidRPr="007B1BBD">
        <w:rPr>
          <w:rFonts w:ascii="Times New Roman" w:hAnsi="Times New Roman"/>
        </w:rPr>
        <w:tab/>
      </w:r>
      <w:r w:rsidRPr="007B1BBD">
        <w:rPr>
          <w:rFonts w:ascii="Times New Roman" w:hAnsi="Times New Roman"/>
        </w:rPr>
        <w:tab/>
      </w:r>
      <w:r w:rsidRPr="007B1BBD">
        <w:rPr>
          <w:rFonts w:ascii="Times New Roman" w:hAnsi="Times New Roman"/>
        </w:rPr>
        <w:tab/>
      </w:r>
      <w:r w:rsidRPr="007B1BBD">
        <w:rPr>
          <w:rFonts w:ascii="Times New Roman" w:hAnsi="Times New Roman"/>
        </w:rPr>
        <w:tab/>
      </w:r>
      <w:r w:rsidRPr="007B1BBD">
        <w:rPr>
          <w:rFonts w:ascii="Times New Roman" w:hAnsi="Times New Roman"/>
        </w:rPr>
        <w:tab/>
        <w:t>NIE</w:t>
      </w:r>
    </w:p>
    <w:p w14:paraId="505C3E44" w14:textId="77777777" w:rsidR="002F7D62" w:rsidRDefault="002F7D62" w:rsidP="000B5C61">
      <w:pPr>
        <w:pStyle w:val="Akapitzlist"/>
        <w:spacing w:line="360" w:lineRule="auto"/>
        <w:ind w:left="1559" w:hanging="425"/>
        <w:contextualSpacing w:val="0"/>
        <w:jc w:val="both"/>
        <w:rPr>
          <w:rFonts w:ascii="Times New Roman" w:hAnsi="Times New Roman" w:cs="Times New Roman"/>
        </w:rPr>
      </w:pPr>
    </w:p>
    <w:p w14:paraId="04AD1050" w14:textId="7B970EAC" w:rsidR="00AE2576" w:rsidRDefault="003B7AF8" w:rsidP="00911318">
      <w:pPr>
        <w:pStyle w:val="Akapitzlist"/>
        <w:keepNext/>
        <w:keepLines/>
        <w:numPr>
          <w:ilvl w:val="0"/>
          <w:numId w:val="5"/>
        </w:numPr>
        <w:spacing w:before="240" w:line="360" w:lineRule="auto"/>
        <w:ind w:left="425" w:right="-142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Uwagi:</w:t>
      </w:r>
    </w:p>
    <w:p w14:paraId="35EA898D" w14:textId="50F24245" w:rsidR="003B7AF8" w:rsidRDefault="00AE2576" w:rsidP="00AE2576">
      <w:pPr>
        <w:pStyle w:val="Akapitzlist"/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……….</w:t>
      </w:r>
      <w:r w:rsidR="003B7AF8">
        <w:rPr>
          <w:rFonts w:ascii="Times New Roman" w:hAnsi="Times New Roman" w:cs="Times New Roman"/>
        </w:rPr>
        <w:t>…………………………………………………………………………</w:t>
      </w:r>
      <w:r w:rsidR="005C75FA">
        <w:rPr>
          <w:rFonts w:ascii="Times New Roman" w:hAnsi="Times New Roman" w:cs="Times New Roman"/>
        </w:rPr>
        <w:t>…</w:t>
      </w:r>
      <w:r w:rsidR="003B7AF8">
        <w:rPr>
          <w:rFonts w:ascii="Times New Roman" w:hAnsi="Times New Roman" w:cs="Times New Roman"/>
        </w:rPr>
        <w:t>……………………</w:t>
      </w:r>
    </w:p>
    <w:p w14:paraId="78E52475" w14:textId="71E0F26E" w:rsidR="00AE2576" w:rsidRDefault="00AE2576" w:rsidP="00AE2576">
      <w:pPr>
        <w:pStyle w:val="Akapitzlist"/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……….…………………………………………………………………………………………………</w:t>
      </w:r>
    </w:p>
    <w:p w14:paraId="5DC160B1" w14:textId="5EA75485" w:rsidR="00AE2576" w:rsidRDefault="00AE2576" w:rsidP="00AE2576">
      <w:pPr>
        <w:pStyle w:val="Akapitzlist"/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……….…………………………………………………………………………………………………</w:t>
      </w:r>
    </w:p>
    <w:p w14:paraId="01ABBC2B" w14:textId="77777777" w:rsidR="00827F0A" w:rsidRDefault="00827F0A" w:rsidP="00911318">
      <w:pPr>
        <w:pStyle w:val="Akapitzlist"/>
        <w:keepNext/>
        <w:numPr>
          <w:ilvl w:val="0"/>
          <w:numId w:val="5"/>
        </w:numPr>
        <w:spacing w:line="360" w:lineRule="auto"/>
        <w:ind w:left="425" w:right="-141" w:hanging="357"/>
        <w:jc w:val="both"/>
        <w:rPr>
          <w:rFonts w:ascii="Times New Roman" w:hAnsi="Times New Roman" w:cs="Times New Roman"/>
        </w:rPr>
      </w:pPr>
      <w:r w:rsidRPr="004078E5">
        <w:rPr>
          <w:rFonts w:ascii="Times New Roman" w:hAnsi="Times New Roman" w:cs="Times New Roman"/>
        </w:rPr>
        <w:t>Niniejszym oświadczam, że:</w:t>
      </w:r>
    </w:p>
    <w:p w14:paraId="345E7E36" w14:textId="77777777" w:rsidR="00827F0A" w:rsidRDefault="00827F0A" w:rsidP="00911318">
      <w:pPr>
        <w:pStyle w:val="Akapitzlist"/>
        <w:numPr>
          <w:ilvl w:val="0"/>
          <w:numId w:val="7"/>
        </w:numPr>
        <w:ind w:left="851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obejmuje całość zamówienia,</w:t>
      </w:r>
    </w:p>
    <w:p w14:paraId="281CA720" w14:textId="63D70316" w:rsidR="00827F0A" w:rsidRDefault="00827F0A" w:rsidP="00911318">
      <w:pPr>
        <w:pStyle w:val="Akapitzlist"/>
        <w:numPr>
          <w:ilvl w:val="0"/>
          <w:numId w:val="7"/>
        </w:numPr>
        <w:ind w:left="851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 zamówienia spełnia wszystkie wymagania określone w zapytaniu,</w:t>
      </w:r>
    </w:p>
    <w:p w14:paraId="19F73087" w14:textId="77777777" w:rsidR="0024710C" w:rsidRDefault="003065A9" w:rsidP="00911318">
      <w:pPr>
        <w:pStyle w:val="Akapitzlist"/>
        <w:numPr>
          <w:ilvl w:val="0"/>
          <w:numId w:val="7"/>
        </w:numPr>
        <w:ind w:left="851" w:right="-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przedłożona wy</w:t>
      </w:r>
      <w:r w:rsidR="00827F0A">
        <w:rPr>
          <w:rFonts w:ascii="Times New Roman" w:hAnsi="Times New Roman" w:cs="Times New Roman"/>
        </w:rPr>
        <w:t xml:space="preserve">cena obejmuje wszystkie koszty związane z realizacją </w:t>
      </w:r>
      <w:r>
        <w:rPr>
          <w:rFonts w:ascii="Times New Roman" w:hAnsi="Times New Roman" w:cs="Times New Roman"/>
        </w:rPr>
        <w:t xml:space="preserve">przyszłego </w:t>
      </w:r>
      <w:r w:rsidR="00827F0A">
        <w:rPr>
          <w:rFonts w:ascii="Times New Roman" w:hAnsi="Times New Roman" w:cs="Times New Roman"/>
        </w:rPr>
        <w:t>zamówienia</w:t>
      </w:r>
      <w:r w:rsidR="0024710C">
        <w:rPr>
          <w:rFonts w:ascii="Times New Roman" w:hAnsi="Times New Roman" w:cs="Times New Roman"/>
        </w:rPr>
        <w:t>,</w:t>
      </w:r>
    </w:p>
    <w:p w14:paraId="6E44485F" w14:textId="0DF80313" w:rsidR="00827F0A" w:rsidRPr="0024710C" w:rsidRDefault="0024710C" w:rsidP="00911318">
      <w:pPr>
        <w:pStyle w:val="Akapitzlist"/>
        <w:numPr>
          <w:ilvl w:val="0"/>
          <w:numId w:val="7"/>
        </w:numPr>
        <w:ind w:left="851" w:right="-141"/>
        <w:jc w:val="both"/>
        <w:rPr>
          <w:rFonts w:ascii="Times New Roman" w:hAnsi="Times New Roman" w:cs="Times New Roman"/>
        </w:rPr>
      </w:pPr>
      <w:bookmarkStart w:id="0" w:name="_Hlk14772871"/>
      <w:r w:rsidRPr="0024710C">
        <w:rPr>
          <w:rFonts w:ascii="Times New Roman" w:hAnsi="Times New Roman" w:cs="Times New Roman"/>
          <w:szCs w:val="24"/>
        </w:rPr>
        <w:t>oświadczam, że wypełniłem/am obowiązki informacyjne przewidziane w art. 13 lub art. 14 RODO</w:t>
      </w:r>
      <w:r w:rsidRPr="0024710C">
        <w:rPr>
          <w:rStyle w:val="Odwoanieprzypisudolnego"/>
          <w:rFonts w:ascii="Times New Roman" w:hAnsi="Times New Roman" w:cs="Times New Roman"/>
          <w:szCs w:val="24"/>
        </w:rPr>
        <w:footnoteReference w:id="2"/>
      </w:r>
      <w:r w:rsidRPr="0024710C">
        <w:rPr>
          <w:rFonts w:ascii="Times New Roman" w:hAnsi="Times New Roman" w:cs="Times New Roman"/>
          <w:szCs w:val="24"/>
        </w:rPr>
        <w:t xml:space="preserve"> wobec osób fizycznych, od których dane osobowe bezpośrednio lub pośrednio pozyskałem w celu ubiegania się o udzielenie niniejszego zamówienia</w:t>
      </w:r>
      <w:bookmarkEnd w:id="0"/>
      <w:r w:rsidR="003065A9" w:rsidRPr="0024710C">
        <w:rPr>
          <w:rFonts w:ascii="Times New Roman" w:hAnsi="Times New Roman" w:cs="Times New Roman"/>
        </w:rPr>
        <w:t>.</w:t>
      </w:r>
    </w:p>
    <w:p w14:paraId="4C9944DE" w14:textId="77777777" w:rsidR="00827F0A" w:rsidRDefault="00827F0A" w:rsidP="00827F0A">
      <w:pPr>
        <w:pStyle w:val="Akapitzlist"/>
        <w:ind w:left="851"/>
        <w:jc w:val="both"/>
        <w:rPr>
          <w:rFonts w:ascii="Times New Roman" w:hAnsi="Times New Roman" w:cs="Times New Roman"/>
        </w:rPr>
      </w:pPr>
    </w:p>
    <w:p w14:paraId="2EF3E944" w14:textId="77777777" w:rsidR="004861C6" w:rsidRDefault="004861C6" w:rsidP="00827F0A">
      <w:pPr>
        <w:pStyle w:val="Akapitzlist"/>
        <w:ind w:left="851"/>
        <w:jc w:val="both"/>
        <w:rPr>
          <w:rFonts w:ascii="Times New Roman" w:hAnsi="Times New Roman" w:cs="Times New Roman"/>
        </w:rPr>
      </w:pPr>
    </w:p>
    <w:p w14:paraId="5E48AFC4" w14:textId="77777777" w:rsidR="00827F0A" w:rsidRDefault="00827F0A" w:rsidP="008F24FE">
      <w:pPr>
        <w:spacing w:after="0"/>
        <w:ind w:left="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……………………………………………………..</w:t>
      </w:r>
    </w:p>
    <w:p w14:paraId="258BD8C8" w14:textId="77777777" w:rsidR="00827F0A" w:rsidRPr="007D4C27" w:rsidRDefault="00827F0A" w:rsidP="008F24FE">
      <w:pPr>
        <w:spacing w:after="0" w:line="240" w:lineRule="auto"/>
        <w:ind w:left="426"/>
        <w:jc w:val="center"/>
        <w:rPr>
          <w:rFonts w:ascii="Times New Roman" w:hAnsi="Times New Roman" w:cs="Times New Roman"/>
          <w:sz w:val="18"/>
        </w:rPr>
      </w:pPr>
      <w:r w:rsidRPr="007D4C27">
        <w:rPr>
          <w:rFonts w:ascii="Times New Roman" w:hAnsi="Times New Roman" w:cs="Times New Roman"/>
          <w:sz w:val="18"/>
        </w:rPr>
        <w:t>miejscowość i data</w:t>
      </w:r>
      <w:r w:rsidRPr="007D4C27">
        <w:rPr>
          <w:rFonts w:ascii="Times New Roman" w:hAnsi="Times New Roman" w:cs="Times New Roman"/>
          <w:sz w:val="18"/>
        </w:rPr>
        <w:tab/>
      </w:r>
      <w:r w:rsidRPr="007D4C27">
        <w:rPr>
          <w:rFonts w:ascii="Times New Roman" w:hAnsi="Times New Roman" w:cs="Times New Roman"/>
          <w:sz w:val="18"/>
        </w:rPr>
        <w:tab/>
      </w:r>
      <w:r w:rsidRPr="007D4C27">
        <w:rPr>
          <w:rFonts w:ascii="Times New Roman" w:hAnsi="Times New Roman" w:cs="Times New Roman"/>
          <w:sz w:val="18"/>
        </w:rPr>
        <w:tab/>
      </w:r>
      <w:r w:rsidRPr="007D4C27">
        <w:rPr>
          <w:rFonts w:ascii="Times New Roman" w:hAnsi="Times New Roman" w:cs="Times New Roman"/>
          <w:sz w:val="18"/>
        </w:rPr>
        <w:tab/>
        <w:t>podpis wraz z pieczęcią osoby uprawnionej</w:t>
      </w:r>
    </w:p>
    <w:p w14:paraId="65AA6342" w14:textId="348E3996" w:rsidR="0081787D" w:rsidRPr="00C6106D" w:rsidRDefault="00827F0A" w:rsidP="00E51952">
      <w:pPr>
        <w:spacing w:after="0"/>
        <w:ind w:left="3258" w:firstLine="853"/>
        <w:jc w:val="center"/>
        <w:rPr>
          <w:rFonts w:ascii="Times New Roman" w:hAnsi="Times New Roman" w:cs="Times New Roman"/>
          <w:sz w:val="10"/>
          <w:szCs w:val="10"/>
        </w:rPr>
      </w:pPr>
      <w:r w:rsidRPr="007D4C27">
        <w:rPr>
          <w:rFonts w:ascii="Times New Roman" w:hAnsi="Times New Roman" w:cs="Times New Roman"/>
          <w:sz w:val="18"/>
        </w:rPr>
        <w:t>do reprezentowania Wykonawcy</w:t>
      </w:r>
    </w:p>
    <w:sectPr w:rsidR="0081787D" w:rsidRPr="00C6106D" w:rsidSect="00AE4DCC">
      <w:headerReference w:type="default" r:id="rId8"/>
      <w:footerReference w:type="default" r:id="rId9"/>
      <w:pgSz w:w="11906" w:h="16838"/>
      <w:pgMar w:top="1418" w:right="1304" w:bottom="1418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CFB3B" w14:textId="77777777" w:rsidR="00C4205D" w:rsidRDefault="00C4205D" w:rsidP="005F3023">
      <w:pPr>
        <w:spacing w:after="0" w:line="240" w:lineRule="auto"/>
      </w:pPr>
      <w:r>
        <w:separator/>
      </w:r>
    </w:p>
  </w:endnote>
  <w:endnote w:type="continuationSeparator" w:id="0">
    <w:p w14:paraId="6B83F276" w14:textId="77777777" w:rsidR="00C4205D" w:rsidRDefault="00C4205D" w:rsidP="005F3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7657285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145C9C23" w14:textId="77777777" w:rsidR="00C4205D" w:rsidRPr="00476CA9" w:rsidRDefault="00C4205D">
        <w:pPr>
          <w:pStyle w:val="Stopka"/>
          <w:jc w:val="right"/>
          <w:rPr>
            <w:rFonts w:ascii="Times New Roman" w:hAnsi="Times New Roman" w:cs="Times New Roman"/>
            <w:sz w:val="18"/>
            <w:szCs w:val="18"/>
          </w:rPr>
        </w:pPr>
        <w:r w:rsidRPr="00476CA9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476CA9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476CA9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476CA9">
          <w:rPr>
            <w:rFonts w:ascii="Times New Roman" w:hAnsi="Times New Roman" w:cs="Times New Roman"/>
            <w:sz w:val="18"/>
            <w:szCs w:val="18"/>
          </w:rPr>
          <w:t>2</w:t>
        </w:r>
        <w:r w:rsidRPr="00476CA9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2637F" w14:textId="77777777" w:rsidR="00C4205D" w:rsidRDefault="00C4205D" w:rsidP="005F3023">
      <w:pPr>
        <w:spacing w:after="0" w:line="240" w:lineRule="auto"/>
      </w:pPr>
      <w:r>
        <w:separator/>
      </w:r>
    </w:p>
  </w:footnote>
  <w:footnote w:type="continuationSeparator" w:id="0">
    <w:p w14:paraId="16E05598" w14:textId="77777777" w:rsidR="00C4205D" w:rsidRDefault="00C4205D" w:rsidP="005F3023">
      <w:pPr>
        <w:spacing w:after="0" w:line="240" w:lineRule="auto"/>
      </w:pPr>
      <w:r>
        <w:continuationSeparator/>
      </w:r>
    </w:p>
  </w:footnote>
  <w:footnote w:id="1">
    <w:p w14:paraId="483ECD72" w14:textId="73AAE1F6" w:rsidR="000B5C61" w:rsidRPr="001569B2" w:rsidRDefault="000B5C61" w:rsidP="000B5C61">
      <w:pPr>
        <w:pStyle w:val="Tekstprzypisudolnego"/>
        <w:rPr>
          <w:rFonts w:ascii="Times New Roman" w:hAnsi="Times New Roman"/>
          <w:sz w:val="16"/>
        </w:rPr>
      </w:pPr>
      <w:r w:rsidRPr="001569B2">
        <w:rPr>
          <w:rStyle w:val="Odwoanieprzypisudolnego"/>
          <w:sz w:val="16"/>
        </w:rPr>
        <w:footnoteRef/>
      </w:r>
      <w:r w:rsidRPr="001569B2">
        <w:rPr>
          <w:rFonts w:ascii="Times New Roman" w:hAnsi="Times New Roman"/>
          <w:sz w:val="16"/>
        </w:rPr>
        <w:t xml:space="preserve"> </w:t>
      </w:r>
      <w:r w:rsidR="00F80010">
        <w:rPr>
          <w:rFonts w:ascii="Times New Roman" w:hAnsi="Times New Roman"/>
          <w:sz w:val="16"/>
        </w:rPr>
        <w:t>właściwe zaznaczyć</w:t>
      </w:r>
      <w:r w:rsidRPr="001569B2">
        <w:rPr>
          <w:rFonts w:ascii="Times New Roman" w:hAnsi="Times New Roman"/>
          <w:sz w:val="16"/>
        </w:rPr>
        <w:t>.</w:t>
      </w:r>
    </w:p>
  </w:footnote>
  <w:footnote w:id="2">
    <w:p w14:paraId="0D6392F3" w14:textId="3B41859E" w:rsidR="0024710C" w:rsidRPr="00682D9D" w:rsidRDefault="0024710C" w:rsidP="0024710C">
      <w:pPr>
        <w:jc w:val="both"/>
        <w:rPr>
          <w:rFonts w:ascii="Times New Roman" w:hAnsi="Times New Roman" w:cs="Times New Roman"/>
          <w:sz w:val="16"/>
          <w:szCs w:val="16"/>
        </w:rPr>
      </w:pPr>
      <w:r w:rsidRPr="0024710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24710C">
        <w:rPr>
          <w:rFonts w:ascii="Times New Roman" w:hAnsi="Times New Roman" w:cs="Times New Roman"/>
          <w:sz w:val="16"/>
          <w:szCs w:val="16"/>
        </w:rPr>
        <w:t xml:space="preserve"> </w:t>
      </w:r>
      <w:r w:rsidR="00F80010">
        <w:rPr>
          <w:rFonts w:ascii="Times New Roman" w:hAnsi="Times New Roman" w:cs="Times New Roman"/>
          <w:sz w:val="16"/>
          <w:szCs w:val="16"/>
        </w:rPr>
        <w:t>R</w:t>
      </w:r>
      <w:r w:rsidRPr="00682D9D">
        <w:rPr>
          <w:rFonts w:ascii="Times New Roman" w:hAnsi="Times New Roman" w:cs="Times New Roman"/>
          <w:sz w:val="16"/>
          <w:szCs w:val="16"/>
        </w:rPr>
        <w:t>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027C5" w14:textId="7BB9154E" w:rsidR="00C4205D" w:rsidRPr="00DA00F0" w:rsidRDefault="00C4205D">
    <w:pPr>
      <w:rPr>
        <w:rFonts w:ascii="Times New Roman" w:hAnsi="Times New Roman" w:cs="Times New Roman"/>
        <w:sz w:val="20"/>
      </w:rPr>
    </w:pPr>
    <w:r w:rsidRPr="00DA00F0">
      <w:rPr>
        <w:rFonts w:ascii="Times New Roman" w:hAnsi="Times New Roman" w:cs="Times New Roman"/>
        <w:sz w:val="20"/>
      </w:rPr>
      <w:t>IRSI.2635</w:t>
    </w:r>
    <w:r>
      <w:rPr>
        <w:rFonts w:ascii="Times New Roman" w:hAnsi="Times New Roman" w:cs="Times New Roman"/>
        <w:sz w:val="20"/>
      </w:rPr>
      <w:t>.</w:t>
    </w:r>
    <w:r w:rsidR="00682D9D">
      <w:rPr>
        <w:rFonts w:ascii="Times New Roman" w:hAnsi="Times New Roman" w:cs="Times New Roman"/>
        <w:sz w:val="20"/>
      </w:rPr>
      <w:t>35</w:t>
    </w:r>
    <w:r w:rsidRPr="00DA00F0">
      <w:rPr>
        <w:rFonts w:ascii="Times New Roman" w:hAnsi="Times New Roman" w:cs="Times New Roman"/>
        <w:sz w:val="20"/>
      </w:rPr>
      <w:t>.20</w:t>
    </w:r>
    <w:r w:rsidR="00175B42">
      <w:rPr>
        <w:rFonts w:ascii="Times New Roman" w:hAnsi="Times New Roman" w:cs="Times New Roman"/>
        <w:sz w:val="20"/>
      </w:rPr>
      <w:t>2</w:t>
    </w:r>
    <w:r w:rsidR="00D84B2E">
      <w:rPr>
        <w:rFonts w:ascii="Times New Roman" w:hAnsi="Times New Roman" w:cs="Times New Roman"/>
        <w:sz w:val="20"/>
      </w:rPr>
      <w:t>1</w:t>
    </w:r>
    <w:r w:rsidR="00682D9D">
      <w:rPr>
        <w:rFonts w:ascii="Times New Roman" w:hAnsi="Times New Roman" w:cs="Times New Roman"/>
        <w:sz w:val="20"/>
      </w:rPr>
      <w:t>.IW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42DDA"/>
    <w:multiLevelType w:val="hybridMultilevel"/>
    <w:tmpl w:val="9E56BD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9684E"/>
    <w:multiLevelType w:val="multilevel"/>
    <w:tmpl w:val="A064B03A"/>
    <w:lvl w:ilvl="0">
      <w:start w:val="8"/>
      <w:numFmt w:val="decimal"/>
      <w:lvlText w:val="%1."/>
      <w:lvlJc w:val="left"/>
      <w:pPr>
        <w:ind w:left="571" w:hanging="571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71" w:hanging="5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393214"/>
    <w:multiLevelType w:val="multilevel"/>
    <w:tmpl w:val="419EC9B4"/>
    <w:lvl w:ilvl="0">
      <w:start w:val="8"/>
      <w:numFmt w:val="decimal"/>
      <w:lvlText w:val="%1."/>
      <w:lvlJc w:val="left"/>
      <w:pPr>
        <w:ind w:left="571" w:hanging="57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1" w:hanging="5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1C44BB"/>
    <w:multiLevelType w:val="hybridMultilevel"/>
    <w:tmpl w:val="DA7671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63E3D"/>
    <w:multiLevelType w:val="hybridMultilevel"/>
    <w:tmpl w:val="C7B633BA"/>
    <w:lvl w:ilvl="0" w:tplc="841CAB5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5936D2F"/>
    <w:multiLevelType w:val="hybridMultilevel"/>
    <w:tmpl w:val="10422F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5088E"/>
    <w:multiLevelType w:val="multilevel"/>
    <w:tmpl w:val="EFE496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7AC6481"/>
    <w:multiLevelType w:val="hybridMultilevel"/>
    <w:tmpl w:val="FF9A49D6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25CC79AE">
      <w:start w:val="1"/>
      <w:numFmt w:val="decimal"/>
      <w:lvlText w:val="%2)"/>
      <w:lvlJc w:val="left"/>
      <w:pPr>
        <w:ind w:left="2149" w:hanging="360"/>
      </w:pPr>
      <w:rPr>
        <w:rFonts w:cs="Times New Roman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18745023"/>
    <w:multiLevelType w:val="hybridMultilevel"/>
    <w:tmpl w:val="74D2FB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6EBCBF60">
      <w:start w:val="1"/>
      <w:numFmt w:val="decimal"/>
      <w:lvlText w:val="2.%2."/>
      <w:lvlJc w:val="left"/>
      <w:pPr>
        <w:ind w:left="1866" w:hanging="360"/>
      </w:pPr>
      <w:rPr>
        <w:rFonts w:hint="default"/>
        <w:b/>
        <w:i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D5A364D"/>
    <w:multiLevelType w:val="hybridMultilevel"/>
    <w:tmpl w:val="A9465DD2"/>
    <w:lvl w:ilvl="0" w:tplc="841CAB5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C12190"/>
    <w:multiLevelType w:val="hybridMultilevel"/>
    <w:tmpl w:val="A9C8E6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166438"/>
    <w:multiLevelType w:val="hybridMultilevel"/>
    <w:tmpl w:val="9154EA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7F0021"/>
    <w:multiLevelType w:val="multilevel"/>
    <w:tmpl w:val="41F480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08" w:hanging="1440"/>
      </w:pPr>
      <w:rPr>
        <w:rFonts w:hint="default"/>
      </w:rPr>
    </w:lvl>
  </w:abstractNum>
  <w:abstractNum w:abstractNumId="14" w15:restartNumberingAfterBreak="0">
    <w:nsid w:val="2002325D"/>
    <w:multiLevelType w:val="hybridMultilevel"/>
    <w:tmpl w:val="A1920B64"/>
    <w:lvl w:ilvl="0" w:tplc="CFAA44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B474F1"/>
    <w:multiLevelType w:val="hybridMultilevel"/>
    <w:tmpl w:val="3812733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5EF743E"/>
    <w:multiLevelType w:val="multilevel"/>
    <w:tmpl w:val="559E266C"/>
    <w:lvl w:ilvl="0">
      <w:start w:val="8"/>
      <w:numFmt w:val="decimal"/>
      <w:lvlText w:val="%1."/>
      <w:lvlJc w:val="left"/>
      <w:pPr>
        <w:ind w:left="571" w:hanging="571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71" w:hanging="571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7E65929"/>
    <w:multiLevelType w:val="hybridMultilevel"/>
    <w:tmpl w:val="6804F140"/>
    <w:lvl w:ilvl="0" w:tplc="CFAA44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9571EB"/>
    <w:multiLevelType w:val="multilevel"/>
    <w:tmpl w:val="9D32F0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29F017A1"/>
    <w:multiLevelType w:val="hybridMultilevel"/>
    <w:tmpl w:val="807207A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A345050"/>
    <w:multiLevelType w:val="hybridMultilevel"/>
    <w:tmpl w:val="C1902300"/>
    <w:lvl w:ilvl="0" w:tplc="841CAB5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992472"/>
    <w:multiLevelType w:val="hybridMultilevel"/>
    <w:tmpl w:val="C706C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B67149"/>
    <w:multiLevelType w:val="multilevel"/>
    <w:tmpl w:val="D048D462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CD20924"/>
    <w:multiLevelType w:val="multilevel"/>
    <w:tmpl w:val="9CF0517A"/>
    <w:lvl w:ilvl="0">
      <w:start w:val="19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7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3E0A3B61"/>
    <w:multiLevelType w:val="hybridMultilevel"/>
    <w:tmpl w:val="87F0A91C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25" w15:restartNumberingAfterBreak="0">
    <w:nsid w:val="3F5B4C90"/>
    <w:multiLevelType w:val="hybridMultilevel"/>
    <w:tmpl w:val="D6FC3E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AE4794"/>
    <w:multiLevelType w:val="multilevel"/>
    <w:tmpl w:val="051C3AE2"/>
    <w:lvl w:ilvl="0">
      <w:start w:val="8"/>
      <w:numFmt w:val="decimal"/>
      <w:lvlText w:val="%1."/>
      <w:lvlJc w:val="left"/>
      <w:pPr>
        <w:ind w:left="571" w:hanging="57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1" w:hanging="571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99B7F63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4E206266"/>
    <w:multiLevelType w:val="multilevel"/>
    <w:tmpl w:val="58FAE54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4E710B15"/>
    <w:multiLevelType w:val="hybridMultilevel"/>
    <w:tmpl w:val="406CC634"/>
    <w:lvl w:ilvl="0" w:tplc="98405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D0A62288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5F501222">
      <w:start w:val="2"/>
      <w:numFmt w:val="bullet"/>
      <w:lvlText w:val="•"/>
      <w:lvlJc w:val="left"/>
      <w:pPr>
        <w:ind w:left="3600" w:hanging="360"/>
      </w:pPr>
      <w:rPr>
        <w:rFonts w:ascii="Times New Roman" w:eastAsiaTheme="minorHAnsi" w:hAnsi="Times New Roman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6E4A31"/>
    <w:multiLevelType w:val="multilevel"/>
    <w:tmpl w:val="168676E4"/>
    <w:lvl w:ilvl="0">
      <w:start w:val="1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9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31" w15:restartNumberingAfterBreak="0">
    <w:nsid w:val="52BC473D"/>
    <w:multiLevelType w:val="hybridMultilevel"/>
    <w:tmpl w:val="79FE91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6160F2"/>
    <w:multiLevelType w:val="multilevel"/>
    <w:tmpl w:val="F23A50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038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9384" w:hanging="1440"/>
      </w:pPr>
      <w:rPr>
        <w:rFonts w:hint="default"/>
        <w:color w:val="auto"/>
      </w:rPr>
    </w:lvl>
  </w:abstractNum>
  <w:abstractNum w:abstractNumId="33" w15:restartNumberingAfterBreak="0">
    <w:nsid w:val="5864484C"/>
    <w:multiLevelType w:val="hybridMultilevel"/>
    <w:tmpl w:val="26E20E1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D9240C"/>
    <w:multiLevelType w:val="hybridMultilevel"/>
    <w:tmpl w:val="2A0C81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5F8B177B"/>
    <w:multiLevelType w:val="hybridMultilevel"/>
    <w:tmpl w:val="E5D6E3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2A43126">
      <w:start w:val="1"/>
      <w:numFmt w:val="lowerLetter"/>
      <w:lvlText w:val="%2."/>
      <w:lvlJc w:val="left"/>
      <w:pPr>
        <w:ind w:left="1786" w:hanging="706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D944B5"/>
    <w:multiLevelType w:val="hybridMultilevel"/>
    <w:tmpl w:val="1252161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0C368FE"/>
    <w:multiLevelType w:val="hybridMultilevel"/>
    <w:tmpl w:val="EEBAD7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28E1A99"/>
    <w:multiLevelType w:val="hybridMultilevel"/>
    <w:tmpl w:val="F6060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073C98"/>
    <w:multiLevelType w:val="hybridMultilevel"/>
    <w:tmpl w:val="9C08776C"/>
    <w:lvl w:ilvl="0" w:tplc="CFAA44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9261984"/>
    <w:multiLevelType w:val="multilevel"/>
    <w:tmpl w:val="B5364F68"/>
    <w:lvl w:ilvl="0">
      <w:start w:val="1"/>
      <w:numFmt w:val="decimal"/>
      <w:pStyle w:val="Akapit1"/>
      <w:lvlText w:val="%1."/>
      <w:lvlJc w:val="left"/>
      <w:pPr>
        <w:ind w:left="360" w:hanging="360"/>
      </w:pPr>
    </w:lvl>
    <w:lvl w:ilvl="1">
      <w:start w:val="1"/>
      <w:numFmt w:val="decimal"/>
      <w:pStyle w:val="Akapit11"/>
      <w:lvlText w:val="%1.%2."/>
      <w:lvlJc w:val="left"/>
      <w:pPr>
        <w:ind w:left="792" w:hanging="432"/>
      </w:pPr>
    </w:lvl>
    <w:lvl w:ilvl="2">
      <w:start w:val="1"/>
      <w:numFmt w:val="decimal"/>
      <w:pStyle w:val="Akapit111"/>
      <w:lvlText w:val="%1.%2.%3."/>
      <w:lvlJc w:val="left"/>
      <w:pPr>
        <w:ind w:left="1224" w:hanging="504"/>
      </w:pPr>
    </w:lvl>
    <w:lvl w:ilvl="3">
      <w:start w:val="1"/>
      <w:numFmt w:val="decimal"/>
      <w:pStyle w:val="Akapit1111"/>
      <w:lvlText w:val="%1.%2.%3.%4."/>
      <w:lvlJc w:val="left"/>
      <w:pPr>
        <w:ind w:left="4760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9D83EE4"/>
    <w:multiLevelType w:val="multilevel"/>
    <w:tmpl w:val="D7FA09DA"/>
    <w:lvl w:ilvl="0">
      <w:start w:val="1"/>
      <w:numFmt w:val="decimal"/>
      <w:lvlText w:val="%1."/>
      <w:lvlJc w:val="left"/>
      <w:pPr>
        <w:ind w:left="1146" w:hanging="360"/>
      </w:pPr>
      <w:rPr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42" w15:restartNumberingAfterBreak="0">
    <w:nsid w:val="6DD96DF7"/>
    <w:multiLevelType w:val="hybridMultilevel"/>
    <w:tmpl w:val="C5943834"/>
    <w:lvl w:ilvl="0" w:tplc="841CAB5E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DF7703F"/>
    <w:multiLevelType w:val="hybridMultilevel"/>
    <w:tmpl w:val="9E56BD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4F761A"/>
    <w:multiLevelType w:val="hybridMultilevel"/>
    <w:tmpl w:val="920689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7340DD4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CC3828"/>
    <w:multiLevelType w:val="hybridMultilevel"/>
    <w:tmpl w:val="26E20E1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C92429"/>
    <w:multiLevelType w:val="hybridMultilevel"/>
    <w:tmpl w:val="746E44D6"/>
    <w:lvl w:ilvl="0" w:tplc="CFAA44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085DB2"/>
    <w:multiLevelType w:val="hybridMultilevel"/>
    <w:tmpl w:val="CF100F3C"/>
    <w:lvl w:ilvl="0" w:tplc="60F88458">
      <w:start w:val="1"/>
      <w:numFmt w:val="decimal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DFD30D8"/>
    <w:multiLevelType w:val="multilevel"/>
    <w:tmpl w:val="3260FAB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29"/>
  </w:num>
  <w:num w:numId="2">
    <w:abstractNumId w:val="37"/>
  </w:num>
  <w:num w:numId="3">
    <w:abstractNumId w:val="15"/>
  </w:num>
  <w:num w:numId="4">
    <w:abstractNumId w:val="41"/>
  </w:num>
  <w:num w:numId="5">
    <w:abstractNumId w:val="9"/>
  </w:num>
  <w:num w:numId="6">
    <w:abstractNumId w:val="5"/>
  </w:num>
  <w:num w:numId="7">
    <w:abstractNumId w:val="36"/>
  </w:num>
  <w:num w:numId="8">
    <w:abstractNumId w:val="47"/>
  </w:num>
  <w:num w:numId="9">
    <w:abstractNumId w:val="3"/>
  </w:num>
  <w:num w:numId="10">
    <w:abstractNumId w:val="13"/>
  </w:num>
  <w:num w:numId="11">
    <w:abstractNumId w:val="2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</w:num>
  <w:num w:numId="14">
    <w:abstractNumId w:val="45"/>
  </w:num>
  <w:num w:numId="15">
    <w:abstractNumId w:val="33"/>
  </w:num>
  <w:num w:numId="16">
    <w:abstractNumId w:val="46"/>
  </w:num>
  <w:num w:numId="17">
    <w:abstractNumId w:val="40"/>
  </w:num>
  <w:num w:numId="18">
    <w:abstractNumId w:val="7"/>
  </w:num>
  <w:num w:numId="19">
    <w:abstractNumId w:val="16"/>
  </w:num>
  <w:num w:numId="20">
    <w:abstractNumId w:val="1"/>
  </w:num>
  <w:num w:numId="21">
    <w:abstractNumId w:val="32"/>
  </w:num>
  <w:num w:numId="22">
    <w:abstractNumId w:val="23"/>
  </w:num>
  <w:num w:numId="23">
    <w:abstractNumId w:val="14"/>
  </w:num>
  <w:num w:numId="24">
    <w:abstractNumId w:val="12"/>
  </w:num>
  <w:num w:numId="25">
    <w:abstractNumId w:val="6"/>
  </w:num>
  <w:num w:numId="26">
    <w:abstractNumId w:val="24"/>
  </w:num>
  <w:num w:numId="27">
    <w:abstractNumId w:val="39"/>
  </w:num>
  <w:num w:numId="28">
    <w:abstractNumId w:val="19"/>
  </w:num>
  <w:num w:numId="29">
    <w:abstractNumId w:val="38"/>
  </w:num>
  <w:num w:numId="30">
    <w:abstractNumId w:val="25"/>
  </w:num>
  <w:num w:numId="31">
    <w:abstractNumId w:val="43"/>
  </w:num>
  <w:num w:numId="32">
    <w:abstractNumId w:val="10"/>
  </w:num>
  <w:num w:numId="33">
    <w:abstractNumId w:val="35"/>
  </w:num>
  <w:num w:numId="34">
    <w:abstractNumId w:val="44"/>
  </w:num>
  <w:num w:numId="35">
    <w:abstractNumId w:val="42"/>
  </w:num>
  <w:num w:numId="36">
    <w:abstractNumId w:val="11"/>
  </w:num>
  <w:num w:numId="37">
    <w:abstractNumId w:val="4"/>
  </w:num>
  <w:num w:numId="38">
    <w:abstractNumId w:val="20"/>
  </w:num>
  <w:num w:numId="3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</w:num>
  <w:num w:numId="41">
    <w:abstractNumId w:val="0"/>
  </w:num>
  <w:num w:numId="42">
    <w:abstractNumId w:val="18"/>
  </w:num>
  <w:num w:numId="43">
    <w:abstractNumId w:val="22"/>
  </w:num>
  <w:num w:numId="44">
    <w:abstractNumId w:val="26"/>
  </w:num>
  <w:num w:numId="45">
    <w:abstractNumId w:val="2"/>
  </w:num>
  <w:num w:numId="46">
    <w:abstractNumId w:val="31"/>
  </w:num>
  <w:num w:numId="47">
    <w:abstractNumId w:val="21"/>
  </w:num>
  <w:num w:numId="48">
    <w:abstractNumId w:val="48"/>
  </w:num>
  <w:num w:numId="49">
    <w:abstractNumId w:val="28"/>
  </w:num>
  <w:num w:numId="50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023"/>
    <w:rsid w:val="00000513"/>
    <w:rsid w:val="00004A66"/>
    <w:rsid w:val="00006025"/>
    <w:rsid w:val="00007F5C"/>
    <w:rsid w:val="000115E9"/>
    <w:rsid w:val="00011978"/>
    <w:rsid w:val="000134AB"/>
    <w:rsid w:val="00013CBA"/>
    <w:rsid w:val="00014144"/>
    <w:rsid w:val="00030761"/>
    <w:rsid w:val="00034E0C"/>
    <w:rsid w:val="0005209D"/>
    <w:rsid w:val="000665D0"/>
    <w:rsid w:val="000745B7"/>
    <w:rsid w:val="00085CB5"/>
    <w:rsid w:val="0009191D"/>
    <w:rsid w:val="000936DD"/>
    <w:rsid w:val="00093932"/>
    <w:rsid w:val="00096733"/>
    <w:rsid w:val="000A524A"/>
    <w:rsid w:val="000A63F1"/>
    <w:rsid w:val="000B0A8C"/>
    <w:rsid w:val="000B45AA"/>
    <w:rsid w:val="000B472F"/>
    <w:rsid w:val="000B5C61"/>
    <w:rsid w:val="000B709F"/>
    <w:rsid w:val="000C2A35"/>
    <w:rsid w:val="000C5528"/>
    <w:rsid w:val="000D2A6A"/>
    <w:rsid w:val="000D315C"/>
    <w:rsid w:val="000E3D5B"/>
    <w:rsid w:val="000E6721"/>
    <w:rsid w:val="000F2AD4"/>
    <w:rsid w:val="000F508F"/>
    <w:rsid w:val="000F69DF"/>
    <w:rsid w:val="000F70DA"/>
    <w:rsid w:val="00103272"/>
    <w:rsid w:val="00105B66"/>
    <w:rsid w:val="00106D7D"/>
    <w:rsid w:val="00107A2B"/>
    <w:rsid w:val="001126E1"/>
    <w:rsid w:val="001177F1"/>
    <w:rsid w:val="00136BC0"/>
    <w:rsid w:val="001403B6"/>
    <w:rsid w:val="00142E66"/>
    <w:rsid w:val="00143933"/>
    <w:rsid w:val="00143F77"/>
    <w:rsid w:val="0015297D"/>
    <w:rsid w:val="00154AA5"/>
    <w:rsid w:val="0016564C"/>
    <w:rsid w:val="0016614F"/>
    <w:rsid w:val="00172421"/>
    <w:rsid w:val="00175B42"/>
    <w:rsid w:val="00185860"/>
    <w:rsid w:val="001879A0"/>
    <w:rsid w:val="0019538D"/>
    <w:rsid w:val="00196F23"/>
    <w:rsid w:val="00197DDE"/>
    <w:rsid w:val="001A4CB0"/>
    <w:rsid w:val="001B03F4"/>
    <w:rsid w:val="001B0BA8"/>
    <w:rsid w:val="001C5A5F"/>
    <w:rsid w:val="001C5CC4"/>
    <w:rsid w:val="001E5947"/>
    <w:rsid w:val="001E5F58"/>
    <w:rsid w:val="001E62A5"/>
    <w:rsid w:val="001E687F"/>
    <w:rsid w:val="001E6EAC"/>
    <w:rsid w:val="001F373C"/>
    <w:rsid w:val="001F6634"/>
    <w:rsid w:val="00200F27"/>
    <w:rsid w:val="00202667"/>
    <w:rsid w:val="00204AE9"/>
    <w:rsid w:val="0021436F"/>
    <w:rsid w:val="00217423"/>
    <w:rsid w:val="002175DA"/>
    <w:rsid w:val="00222C3F"/>
    <w:rsid w:val="00223D54"/>
    <w:rsid w:val="00244DE1"/>
    <w:rsid w:val="00245723"/>
    <w:rsid w:val="0024710C"/>
    <w:rsid w:val="00247207"/>
    <w:rsid w:val="00250E7F"/>
    <w:rsid w:val="0025302E"/>
    <w:rsid w:val="00255DC5"/>
    <w:rsid w:val="00265C0A"/>
    <w:rsid w:val="00265FAE"/>
    <w:rsid w:val="002717C0"/>
    <w:rsid w:val="0028557D"/>
    <w:rsid w:val="00290286"/>
    <w:rsid w:val="002A3FF5"/>
    <w:rsid w:val="002A4391"/>
    <w:rsid w:val="002A4511"/>
    <w:rsid w:val="002B4062"/>
    <w:rsid w:val="002C0BB7"/>
    <w:rsid w:val="002C0BEB"/>
    <w:rsid w:val="002D0BDE"/>
    <w:rsid w:val="002D7BEF"/>
    <w:rsid w:val="002E0060"/>
    <w:rsid w:val="002E4F47"/>
    <w:rsid w:val="002F25CF"/>
    <w:rsid w:val="002F4108"/>
    <w:rsid w:val="002F502D"/>
    <w:rsid w:val="002F7D62"/>
    <w:rsid w:val="00305B84"/>
    <w:rsid w:val="003065A9"/>
    <w:rsid w:val="00310553"/>
    <w:rsid w:val="00312583"/>
    <w:rsid w:val="003134B7"/>
    <w:rsid w:val="00321C23"/>
    <w:rsid w:val="0033506F"/>
    <w:rsid w:val="003361DE"/>
    <w:rsid w:val="00336F16"/>
    <w:rsid w:val="00340588"/>
    <w:rsid w:val="0034325A"/>
    <w:rsid w:val="00353520"/>
    <w:rsid w:val="00354DC2"/>
    <w:rsid w:val="00357183"/>
    <w:rsid w:val="00364004"/>
    <w:rsid w:val="00364B46"/>
    <w:rsid w:val="00365B8D"/>
    <w:rsid w:val="003702F9"/>
    <w:rsid w:val="00374317"/>
    <w:rsid w:val="003756AB"/>
    <w:rsid w:val="00375D84"/>
    <w:rsid w:val="00376804"/>
    <w:rsid w:val="00382CB5"/>
    <w:rsid w:val="00383C3D"/>
    <w:rsid w:val="00384792"/>
    <w:rsid w:val="003A0183"/>
    <w:rsid w:val="003A0433"/>
    <w:rsid w:val="003A35F7"/>
    <w:rsid w:val="003B7AF8"/>
    <w:rsid w:val="003C6C38"/>
    <w:rsid w:val="003D35BC"/>
    <w:rsid w:val="003D6BC1"/>
    <w:rsid w:val="003E0715"/>
    <w:rsid w:val="003F0343"/>
    <w:rsid w:val="00401954"/>
    <w:rsid w:val="00411D8E"/>
    <w:rsid w:val="00430DAF"/>
    <w:rsid w:val="00434AB1"/>
    <w:rsid w:val="00440E21"/>
    <w:rsid w:val="00444E16"/>
    <w:rsid w:val="00450DA7"/>
    <w:rsid w:val="00451731"/>
    <w:rsid w:val="004532A2"/>
    <w:rsid w:val="004627AA"/>
    <w:rsid w:val="00473001"/>
    <w:rsid w:val="0047424C"/>
    <w:rsid w:val="00476CA9"/>
    <w:rsid w:val="00482095"/>
    <w:rsid w:val="00482A65"/>
    <w:rsid w:val="004861C6"/>
    <w:rsid w:val="004900DD"/>
    <w:rsid w:val="004A0299"/>
    <w:rsid w:val="004A5EBA"/>
    <w:rsid w:val="004A75DC"/>
    <w:rsid w:val="004B1932"/>
    <w:rsid w:val="004B1CA1"/>
    <w:rsid w:val="004B2E1C"/>
    <w:rsid w:val="004B7727"/>
    <w:rsid w:val="004B7B95"/>
    <w:rsid w:val="004D106E"/>
    <w:rsid w:val="004D16A4"/>
    <w:rsid w:val="004D6E3E"/>
    <w:rsid w:val="004E3312"/>
    <w:rsid w:val="004F259F"/>
    <w:rsid w:val="004F2FC8"/>
    <w:rsid w:val="004F4604"/>
    <w:rsid w:val="004F5C5D"/>
    <w:rsid w:val="004F62C3"/>
    <w:rsid w:val="005024CF"/>
    <w:rsid w:val="00504630"/>
    <w:rsid w:val="005102D5"/>
    <w:rsid w:val="00512BCD"/>
    <w:rsid w:val="00514B8E"/>
    <w:rsid w:val="00514E95"/>
    <w:rsid w:val="00514F79"/>
    <w:rsid w:val="005205F5"/>
    <w:rsid w:val="00524718"/>
    <w:rsid w:val="00544DE6"/>
    <w:rsid w:val="00553635"/>
    <w:rsid w:val="00564C36"/>
    <w:rsid w:val="00571D86"/>
    <w:rsid w:val="00574A91"/>
    <w:rsid w:val="00580D48"/>
    <w:rsid w:val="00585E03"/>
    <w:rsid w:val="0059153C"/>
    <w:rsid w:val="00596FC5"/>
    <w:rsid w:val="005A12F6"/>
    <w:rsid w:val="005B3594"/>
    <w:rsid w:val="005C18B5"/>
    <w:rsid w:val="005C6F57"/>
    <w:rsid w:val="005C75FA"/>
    <w:rsid w:val="005D19AD"/>
    <w:rsid w:val="005E0BE7"/>
    <w:rsid w:val="005F1ED4"/>
    <w:rsid w:val="005F3023"/>
    <w:rsid w:val="006072E6"/>
    <w:rsid w:val="00611003"/>
    <w:rsid w:val="0061469A"/>
    <w:rsid w:val="00624366"/>
    <w:rsid w:val="00632A14"/>
    <w:rsid w:val="00636F63"/>
    <w:rsid w:val="00642840"/>
    <w:rsid w:val="00642F8E"/>
    <w:rsid w:val="00643FAE"/>
    <w:rsid w:val="00644129"/>
    <w:rsid w:val="00645DCA"/>
    <w:rsid w:val="00646410"/>
    <w:rsid w:val="00655C3D"/>
    <w:rsid w:val="00660E01"/>
    <w:rsid w:val="00662922"/>
    <w:rsid w:val="00673BC6"/>
    <w:rsid w:val="00674D35"/>
    <w:rsid w:val="00677F54"/>
    <w:rsid w:val="00681D28"/>
    <w:rsid w:val="00682D9D"/>
    <w:rsid w:val="00683CDE"/>
    <w:rsid w:val="006933DE"/>
    <w:rsid w:val="006A469A"/>
    <w:rsid w:val="006A64EA"/>
    <w:rsid w:val="006A69DB"/>
    <w:rsid w:val="006B0BA0"/>
    <w:rsid w:val="006B28C0"/>
    <w:rsid w:val="006B4036"/>
    <w:rsid w:val="006C0EB8"/>
    <w:rsid w:val="006C451E"/>
    <w:rsid w:val="006C4FAC"/>
    <w:rsid w:val="006C6810"/>
    <w:rsid w:val="006D1472"/>
    <w:rsid w:val="006D1CE3"/>
    <w:rsid w:val="006E61EC"/>
    <w:rsid w:val="006F0439"/>
    <w:rsid w:val="006F419B"/>
    <w:rsid w:val="00700192"/>
    <w:rsid w:val="007063E0"/>
    <w:rsid w:val="007074A2"/>
    <w:rsid w:val="00720EF1"/>
    <w:rsid w:val="0072461D"/>
    <w:rsid w:val="007252E6"/>
    <w:rsid w:val="00735EB8"/>
    <w:rsid w:val="007363AF"/>
    <w:rsid w:val="007406B7"/>
    <w:rsid w:val="007523CD"/>
    <w:rsid w:val="0075320F"/>
    <w:rsid w:val="00756AE4"/>
    <w:rsid w:val="007574CE"/>
    <w:rsid w:val="007575E0"/>
    <w:rsid w:val="00757A65"/>
    <w:rsid w:val="00757B44"/>
    <w:rsid w:val="00763D30"/>
    <w:rsid w:val="007642AD"/>
    <w:rsid w:val="007677E3"/>
    <w:rsid w:val="00771143"/>
    <w:rsid w:val="00772800"/>
    <w:rsid w:val="0077320D"/>
    <w:rsid w:val="00773A10"/>
    <w:rsid w:val="00776DE9"/>
    <w:rsid w:val="00777C0C"/>
    <w:rsid w:val="007849C4"/>
    <w:rsid w:val="00792493"/>
    <w:rsid w:val="007928DD"/>
    <w:rsid w:val="00795B10"/>
    <w:rsid w:val="00795C01"/>
    <w:rsid w:val="007975EE"/>
    <w:rsid w:val="007A284C"/>
    <w:rsid w:val="007A46CB"/>
    <w:rsid w:val="007A4F91"/>
    <w:rsid w:val="007A58CA"/>
    <w:rsid w:val="007A743C"/>
    <w:rsid w:val="007B035B"/>
    <w:rsid w:val="007B6720"/>
    <w:rsid w:val="007C5BF5"/>
    <w:rsid w:val="007D4346"/>
    <w:rsid w:val="007D4C27"/>
    <w:rsid w:val="007D5BC0"/>
    <w:rsid w:val="007D71F8"/>
    <w:rsid w:val="007E07D6"/>
    <w:rsid w:val="00800EB0"/>
    <w:rsid w:val="0081026D"/>
    <w:rsid w:val="00811887"/>
    <w:rsid w:val="00812359"/>
    <w:rsid w:val="0081787D"/>
    <w:rsid w:val="00820F07"/>
    <w:rsid w:val="00826964"/>
    <w:rsid w:val="00827F0A"/>
    <w:rsid w:val="0083234E"/>
    <w:rsid w:val="00832E33"/>
    <w:rsid w:val="0083656C"/>
    <w:rsid w:val="00846708"/>
    <w:rsid w:val="0085220F"/>
    <w:rsid w:val="00860132"/>
    <w:rsid w:val="00862CAC"/>
    <w:rsid w:val="00873D3C"/>
    <w:rsid w:val="00880F53"/>
    <w:rsid w:val="008866F1"/>
    <w:rsid w:val="00890ECE"/>
    <w:rsid w:val="00897239"/>
    <w:rsid w:val="008A7211"/>
    <w:rsid w:val="008B4D90"/>
    <w:rsid w:val="008B5423"/>
    <w:rsid w:val="008C1A3B"/>
    <w:rsid w:val="008C5BA8"/>
    <w:rsid w:val="008C7013"/>
    <w:rsid w:val="008D31FD"/>
    <w:rsid w:val="008E1188"/>
    <w:rsid w:val="008E29C5"/>
    <w:rsid w:val="008E4E6A"/>
    <w:rsid w:val="008F24FE"/>
    <w:rsid w:val="008F62B6"/>
    <w:rsid w:val="00911318"/>
    <w:rsid w:val="009165B5"/>
    <w:rsid w:val="00916E99"/>
    <w:rsid w:val="0092214C"/>
    <w:rsid w:val="00927DDC"/>
    <w:rsid w:val="00930723"/>
    <w:rsid w:val="009470AB"/>
    <w:rsid w:val="00954893"/>
    <w:rsid w:val="00967955"/>
    <w:rsid w:val="00972D58"/>
    <w:rsid w:val="009A009E"/>
    <w:rsid w:val="009A1F7E"/>
    <w:rsid w:val="009A27B3"/>
    <w:rsid w:val="009A4777"/>
    <w:rsid w:val="009B6AA9"/>
    <w:rsid w:val="009B769B"/>
    <w:rsid w:val="009D166C"/>
    <w:rsid w:val="009D341A"/>
    <w:rsid w:val="009D549C"/>
    <w:rsid w:val="009F1E93"/>
    <w:rsid w:val="009F6453"/>
    <w:rsid w:val="00A0106B"/>
    <w:rsid w:val="00A0201F"/>
    <w:rsid w:val="00A03B06"/>
    <w:rsid w:val="00A04463"/>
    <w:rsid w:val="00A078A8"/>
    <w:rsid w:val="00A123C7"/>
    <w:rsid w:val="00A175B6"/>
    <w:rsid w:val="00A17CA7"/>
    <w:rsid w:val="00A23603"/>
    <w:rsid w:val="00A23ADD"/>
    <w:rsid w:val="00A265DC"/>
    <w:rsid w:val="00A3620D"/>
    <w:rsid w:val="00A364B8"/>
    <w:rsid w:val="00A372EE"/>
    <w:rsid w:val="00A44F8D"/>
    <w:rsid w:val="00A51115"/>
    <w:rsid w:val="00A52297"/>
    <w:rsid w:val="00A5418C"/>
    <w:rsid w:val="00A5453E"/>
    <w:rsid w:val="00A56D47"/>
    <w:rsid w:val="00A64DEF"/>
    <w:rsid w:val="00A674EF"/>
    <w:rsid w:val="00A67796"/>
    <w:rsid w:val="00A71D3E"/>
    <w:rsid w:val="00A72B4E"/>
    <w:rsid w:val="00A950CA"/>
    <w:rsid w:val="00A96B83"/>
    <w:rsid w:val="00A97542"/>
    <w:rsid w:val="00AA2D9D"/>
    <w:rsid w:val="00AA5944"/>
    <w:rsid w:val="00AA59B0"/>
    <w:rsid w:val="00AA653C"/>
    <w:rsid w:val="00AA74C4"/>
    <w:rsid w:val="00AA77CC"/>
    <w:rsid w:val="00AB00D2"/>
    <w:rsid w:val="00AC1AAD"/>
    <w:rsid w:val="00AC4068"/>
    <w:rsid w:val="00AC419A"/>
    <w:rsid w:val="00AD031E"/>
    <w:rsid w:val="00AD3F15"/>
    <w:rsid w:val="00AD629C"/>
    <w:rsid w:val="00AE10E8"/>
    <w:rsid w:val="00AE2576"/>
    <w:rsid w:val="00AE4DCC"/>
    <w:rsid w:val="00B01413"/>
    <w:rsid w:val="00B11398"/>
    <w:rsid w:val="00B167D3"/>
    <w:rsid w:val="00B20A8F"/>
    <w:rsid w:val="00B26B69"/>
    <w:rsid w:val="00B34A7E"/>
    <w:rsid w:val="00B36EBE"/>
    <w:rsid w:val="00B40E3C"/>
    <w:rsid w:val="00B548E1"/>
    <w:rsid w:val="00B5685A"/>
    <w:rsid w:val="00B72A9A"/>
    <w:rsid w:val="00B733DA"/>
    <w:rsid w:val="00B74331"/>
    <w:rsid w:val="00B74B6B"/>
    <w:rsid w:val="00B754BC"/>
    <w:rsid w:val="00B75D24"/>
    <w:rsid w:val="00B76B2B"/>
    <w:rsid w:val="00B82D8E"/>
    <w:rsid w:val="00B91C78"/>
    <w:rsid w:val="00BA7E4C"/>
    <w:rsid w:val="00BB2AB9"/>
    <w:rsid w:val="00BB4AA2"/>
    <w:rsid w:val="00BB7D26"/>
    <w:rsid w:val="00BC05BF"/>
    <w:rsid w:val="00BC0F13"/>
    <w:rsid w:val="00BC152C"/>
    <w:rsid w:val="00BC5A5F"/>
    <w:rsid w:val="00BD5437"/>
    <w:rsid w:val="00BD65F6"/>
    <w:rsid w:val="00BE0617"/>
    <w:rsid w:val="00BE1D6F"/>
    <w:rsid w:val="00BE6478"/>
    <w:rsid w:val="00BE7A5B"/>
    <w:rsid w:val="00BF499C"/>
    <w:rsid w:val="00BF5534"/>
    <w:rsid w:val="00C0007B"/>
    <w:rsid w:val="00C0093F"/>
    <w:rsid w:val="00C07DA1"/>
    <w:rsid w:val="00C2307A"/>
    <w:rsid w:val="00C24A7D"/>
    <w:rsid w:val="00C34368"/>
    <w:rsid w:val="00C3796E"/>
    <w:rsid w:val="00C4205D"/>
    <w:rsid w:val="00C440F3"/>
    <w:rsid w:val="00C4445E"/>
    <w:rsid w:val="00C44D87"/>
    <w:rsid w:val="00C44F18"/>
    <w:rsid w:val="00C476F7"/>
    <w:rsid w:val="00C5111E"/>
    <w:rsid w:val="00C53E57"/>
    <w:rsid w:val="00C57E68"/>
    <w:rsid w:val="00C6106D"/>
    <w:rsid w:val="00C72435"/>
    <w:rsid w:val="00C77337"/>
    <w:rsid w:val="00C94055"/>
    <w:rsid w:val="00C97103"/>
    <w:rsid w:val="00CA062A"/>
    <w:rsid w:val="00CA48D2"/>
    <w:rsid w:val="00CA6E88"/>
    <w:rsid w:val="00CB239D"/>
    <w:rsid w:val="00CB4911"/>
    <w:rsid w:val="00CB72A2"/>
    <w:rsid w:val="00CB73F7"/>
    <w:rsid w:val="00CC77B6"/>
    <w:rsid w:val="00CD240B"/>
    <w:rsid w:val="00CD4070"/>
    <w:rsid w:val="00CD6D36"/>
    <w:rsid w:val="00CE72C3"/>
    <w:rsid w:val="00CF07D8"/>
    <w:rsid w:val="00D00BC2"/>
    <w:rsid w:val="00D05C77"/>
    <w:rsid w:val="00D1124F"/>
    <w:rsid w:val="00D13305"/>
    <w:rsid w:val="00D20539"/>
    <w:rsid w:val="00D21222"/>
    <w:rsid w:val="00D21FE8"/>
    <w:rsid w:val="00D25609"/>
    <w:rsid w:val="00D30AF4"/>
    <w:rsid w:val="00D33E38"/>
    <w:rsid w:val="00D34F5E"/>
    <w:rsid w:val="00D41CBD"/>
    <w:rsid w:val="00D42021"/>
    <w:rsid w:val="00D43585"/>
    <w:rsid w:val="00D50D13"/>
    <w:rsid w:val="00D51A9E"/>
    <w:rsid w:val="00D5322E"/>
    <w:rsid w:val="00D54196"/>
    <w:rsid w:val="00D56679"/>
    <w:rsid w:val="00D60085"/>
    <w:rsid w:val="00D65BC3"/>
    <w:rsid w:val="00D73537"/>
    <w:rsid w:val="00D75CBA"/>
    <w:rsid w:val="00D800F2"/>
    <w:rsid w:val="00D823A2"/>
    <w:rsid w:val="00D82786"/>
    <w:rsid w:val="00D84484"/>
    <w:rsid w:val="00D84B2E"/>
    <w:rsid w:val="00D90EAB"/>
    <w:rsid w:val="00D970D2"/>
    <w:rsid w:val="00DA00F0"/>
    <w:rsid w:val="00DA3F50"/>
    <w:rsid w:val="00DA44C6"/>
    <w:rsid w:val="00DB115D"/>
    <w:rsid w:val="00DB3323"/>
    <w:rsid w:val="00DB3FA4"/>
    <w:rsid w:val="00DB46C9"/>
    <w:rsid w:val="00DB56A2"/>
    <w:rsid w:val="00DB671A"/>
    <w:rsid w:val="00DC1FBE"/>
    <w:rsid w:val="00DC3929"/>
    <w:rsid w:val="00DC6B40"/>
    <w:rsid w:val="00DE600F"/>
    <w:rsid w:val="00DF2D4E"/>
    <w:rsid w:val="00DF2F23"/>
    <w:rsid w:val="00DF3546"/>
    <w:rsid w:val="00DF4DE3"/>
    <w:rsid w:val="00E007E6"/>
    <w:rsid w:val="00E03826"/>
    <w:rsid w:val="00E24E1D"/>
    <w:rsid w:val="00E25D93"/>
    <w:rsid w:val="00E266EB"/>
    <w:rsid w:val="00E27677"/>
    <w:rsid w:val="00E31932"/>
    <w:rsid w:val="00E33863"/>
    <w:rsid w:val="00E36036"/>
    <w:rsid w:val="00E40755"/>
    <w:rsid w:val="00E51952"/>
    <w:rsid w:val="00E55EFF"/>
    <w:rsid w:val="00E61524"/>
    <w:rsid w:val="00E64A21"/>
    <w:rsid w:val="00E724D1"/>
    <w:rsid w:val="00E83DFC"/>
    <w:rsid w:val="00E94CCA"/>
    <w:rsid w:val="00E972E1"/>
    <w:rsid w:val="00E977EC"/>
    <w:rsid w:val="00E97BA8"/>
    <w:rsid w:val="00EA05BD"/>
    <w:rsid w:val="00EA15BA"/>
    <w:rsid w:val="00EA446F"/>
    <w:rsid w:val="00EB2522"/>
    <w:rsid w:val="00EB3C9F"/>
    <w:rsid w:val="00EB4AE1"/>
    <w:rsid w:val="00EB56EE"/>
    <w:rsid w:val="00EB7939"/>
    <w:rsid w:val="00ED3A25"/>
    <w:rsid w:val="00ED7450"/>
    <w:rsid w:val="00EE5358"/>
    <w:rsid w:val="00EE690D"/>
    <w:rsid w:val="00EE7E9C"/>
    <w:rsid w:val="00EF2DC2"/>
    <w:rsid w:val="00F01E3C"/>
    <w:rsid w:val="00F020B7"/>
    <w:rsid w:val="00F05A6A"/>
    <w:rsid w:val="00F06B5B"/>
    <w:rsid w:val="00F1136C"/>
    <w:rsid w:val="00F123DA"/>
    <w:rsid w:val="00F17B09"/>
    <w:rsid w:val="00F202A1"/>
    <w:rsid w:val="00F20E95"/>
    <w:rsid w:val="00F32CF0"/>
    <w:rsid w:val="00F341AF"/>
    <w:rsid w:val="00F3436D"/>
    <w:rsid w:val="00F360CC"/>
    <w:rsid w:val="00F4014A"/>
    <w:rsid w:val="00F47D39"/>
    <w:rsid w:val="00F54AF8"/>
    <w:rsid w:val="00F54FBE"/>
    <w:rsid w:val="00F55FC3"/>
    <w:rsid w:val="00F5783B"/>
    <w:rsid w:val="00F72380"/>
    <w:rsid w:val="00F741C6"/>
    <w:rsid w:val="00F80010"/>
    <w:rsid w:val="00F87D85"/>
    <w:rsid w:val="00F92859"/>
    <w:rsid w:val="00FA01B1"/>
    <w:rsid w:val="00FA7074"/>
    <w:rsid w:val="00FC5381"/>
    <w:rsid w:val="00FC5CD3"/>
    <w:rsid w:val="00FD0E72"/>
    <w:rsid w:val="00FD2197"/>
    <w:rsid w:val="00FD794C"/>
    <w:rsid w:val="00FE08B7"/>
    <w:rsid w:val="00FE139F"/>
    <w:rsid w:val="00FE1ED1"/>
    <w:rsid w:val="00FE3754"/>
    <w:rsid w:val="00FE4700"/>
    <w:rsid w:val="00FF1674"/>
    <w:rsid w:val="00FF35F2"/>
    <w:rsid w:val="00FF4B58"/>
    <w:rsid w:val="00FF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4AD85C50"/>
  <w15:chartTrackingRefBased/>
  <w15:docId w15:val="{FFC39C14-4912-40B7-9826-112D675E5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7F0A"/>
  </w:style>
  <w:style w:type="paragraph" w:styleId="Nagwek1">
    <w:name w:val="heading 1"/>
    <w:basedOn w:val="Normalny"/>
    <w:next w:val="Normalny"/>
    <w:link w:val="Nagwek1Znak"/>
    <w:uiPriority w:val="9"/>
    <w:qFormat/>
    <w:rsid w:val="005F3023"/>
    <w:pPr>
      <w:keepNext/>
      <w:keepLines/>
      <w:numPr>
        <w:numId w:val="6"/>
      </w:numPr>
      <w:pBdr>
        <w:bottom w:val="single" w:sz="4" w:space="1" w:color="595959" w:themeColor="text1" w:themeTint="A6"/>
      </w:pBdr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F3023"/>
    <w:pPr>
      <w:keepNext/>
      <w:numPr>
        <w:ilvl w:val="1"/>
        <w:numId w:val="6"/>
      </w:numPr>
      <w:spacing w:before="60" w:line="240" w:lineRule="auto"/>
      <w:jc w:val="both"/>
      <w:outlineLvl w:val="1"/>
    </w:pPr>
    <w:rPr>
      <w:rFonts w:ascii="Book Antiqua" w:hAnsi="Book Antiqua"/>
      <w:b/>
      <w:bCs/>
      <w:iCs/>
      <w:color w:val="000086"/>
      <w:sz w:val="25"/>
      <w:szCs w:val="28"/>
      <w:u w:val="single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5F3023"/>
    <w:pPr>
      <w:keepNext/>
      <w:numPr>
        <w:ilvl w:val="2"/>
        <w:numId w:val="6"/>
      </w:numPr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F3023"/>
    <w:pPr>
      <w:keepNext/>
      <w:keepLines/>
      <w:numPr>
        <w:ilvl w:val="3"/>
        <w:numId w:val="6"/>
      </w:numPr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F3023"/>
    <w:pPr>
      <w:keepNext/>
      <w:keepLines/>
      <w:numPr>
        <w:ilvl w:val="4"/>
        <w:numId w:val="6"/>
      </w:numPr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sz w:val="24"/>
      <w:u w:val="single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5F3023"/>
    <w:pPr>
      <w:keepNext/>
      <w:keepLines/>
      <w:numPr>
        <w:ilvl w:val="5"/>
        <w:numId w:val="6"/>
      </w:numPr>
      <w:spacing w:after="0" w:line="240" w:lineRule="auto"/>
      <w:jc w:val="center"/>
      <w:outlineLvl w:val="5"/>
    </w:pPr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5F3023"/>
    <w:pPr>
      <w:keepNext/>
      <w:keepLines/>
      <w:numPr>
        <w:ilvl w:val="6"/>
        <w:numId w:val="6"/>
      </w:numPr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sz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3023"/>
    <w:pPr>
      <w:keepNext/>
      <w:keepLines/>
      <w:numPr>
        <w:ilvl w:val="7"/>
        <w:numId w:val="6"/>
      </w:numPr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3023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5F3023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5F3023"/>
    <w:rPr>
      <w:rFonts w:ascii="Times New Roman" w:eastAsiaTheme="majorEastAsia" w:hAnsi="Times New Roman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5F3023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5F3023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5F3023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5F3023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3023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5F30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30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3023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5F3023"/>
    <w:rPr>
      <w:vertAlign w:val="superscript"/>
    </w:rPr>
  </w:style>
  <w:style w:type="character" w:customStyle="1" w:styleId="genericcontent">
    <w:name w:val="genericcontent"/>
    <w:basedOn w:val="Domylnaczcionkaakapitu"/>
    <w:rsid w:val="005F3023"/>
    <w:rPr>
      <w:rFonts w:cs="Times New Roman"/>
    </w:rPr>
  </w:style>
  <w:style w:type="paragraph" w:customStyle="1" w:styleId="Akapitzlist1">
    <w:name w:val="Akapit z listą1"/>
    <w:basedOn w:val="Normalny"/>
    <w:rsid w:val="005F3023"/>
    <w:pPr>
      <w:suppressAutoHyphens/>
      <w:spacing w:after="200" w:line="276" w:lineRule="auto"/>
      <w:ind w:left="720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czeinternetowe">
    <w:name w:val="Łącze internetowe"/>
    <w:rsid w:val="005F3023"/>
    <w:rPr>
      <w:color w:val="000080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5F3023"/>
  </w:style>
  <w:style w:type="character" w:styleId="Hipercze">
    <w:name w:val="Hyperlink"/>
    <w:basedOn w:val="Domylnaczcionkaakapitu"/>
    <w:uiPriority w:val="99"/>
    <w:unhideWhenUsed/>
    <w:rsid w:val="00AA594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594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20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02A1"/>
  </w:style>
  <w:style w:type="paragraph" w:styleId="Stopka">
    <w:name w:val="footer"/>
    <w:basedOn w:val="Normalny"/>
    <w:link w:val="StopkaZnak"/>
    <w:uiPriority w:val="99"/>
    <w:unhideWhenUsed/>
    <w:rsid w:val="00F20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02A1"/>
  </w:style>
  <w:style w:type="character" w:customStyle="1" w:styleId="Teksttreci">
    <w:name w:val="Tekst treści_"/>
    <w:basedOn w:val="Domylnaczcionkaakapitu"/>
    <w:link w:val="Teksttreci0"/>
    <w:rsid w:val="00CE72C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CE72C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3Bezkursywy">
    <w:name w:val="Tekst treści (3) + Bez kursywy"/>
    <w:basedOn w:val="Teksttreci3"/>
    <w:rsid w:val="00CE72C3"/>
    <w:rPr>
      <w:rFonts w:ascii="Times New Roman" w:eastAsia="Times New Roman" w:hAnsi="Times New Roman" w:cs="Times New Roman"/>
      <w:i/>
      <w:iCs/>
      <w:spacing w:val="0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72C3"/>
    <w:pPr>
      <w:shd w:val="clear" w:color="auto" w:fill="FFFFFF"/>
      <w:spacing w:before="180" w:after="60" w:line="0" w:lineRule="atLeast"/>
      <w:ind w:hanging="52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30">
    <w:name w:val="Tekst treści (3)"/>
    <w:basedOn w:val="Normalny"/>
    <w:link w:val="Teksttreci3"/>
    <w:rsid w:val="00CE72C3"/>
    <w:pPr>
      <w:shd w:val="clear" w:color="auto" w:fill="FFFFFF"/>
      <w:spacing w:after="0" w:line="274" w:lineRule="exact"/>
      <w:ind w:hanging="520"/>
    </w:pPr>
    <w:rPr>
      <w:rFonts w:ascii="Times New Roman" w:eastAsia="Times New Roman" w:hAnsi="Times New Roman" w:cs="Times New Roman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A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AE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FD0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42F8E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42F8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Arial">
    <w:name w:val="Body text + Arial"/>
    <w:aliases w:val="9,5 pt,Bold"/>
    <w:rsid w:val="006072E6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character" w:customStyle="1" w:styleId="BodytextArial12">
    <w:name w:val="Body text + Arial12"/>
    <w:aliases w:val="9 pt"/>
    <w:rsid w:val="006072E6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pl-PL"/>
    </w:rPr>
  </w:style>
  <w:style w:type="paragraph" w:customStyle="1" w:styleId="Tekstpodstawowy1">
    <w:name w:val="Tekst podstawowy1"/>
    <w:basedOn w:val="Normalny"/>
    <w:rsid w:val="006072E6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07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07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07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07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0755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13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131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1318"/>
    <w:rPr>
      <w:vertAlign w:val="superscript"/>
    </w:rPr>
  </w:style>
  <w:style w:type="paragraph" w:customStyle="1" w:styleId="Akapit1">
    <w:name w:val="Akapit 1."/>
    <w:basedOn w:val="Normalny"/>
    <w:qFormat/>
    <w:rsid w:val="00911318"/>
    <w:pPr>
      <w:widowControl w:val="0"/>
      <w:numPr>
        <w:numId w:val="17"/>
      </w:numPr>
      <w:tabs>
        <w:tab w:val="left" w:pos="567"/>
      </w:tabs>
      <w:spacing w:before="20" w:after="40" w:line="276" w:lineRule="auto"/>
      <w:ind w:left="567" w:hanging="567"/>
      <w:jc w:val="both"/>
    </w:pPr>
    <w:rPr>
      <w:rFonts w:ascii="Calibri" w:eastAsia="Calibri" w:hAnsi="Calibri" w:cs="Times New Roman"/>
      <w:lang w:val="x-none"/>
    </w:rPr>
  </w:style>
  <w:style w:type="paragraph" w:customStyle="1" w:styleId="Akapit11">
    <w:name w:val="Akapit 1.1."/>
    <w:basedOn w:val="Normalny"/>
    <w:qFormat/>
    <w:rsid w:val="00911318"/>
    <w:pPr>
      <w:widowControl w:val="0"/>
      <w:numPr>
        <w:ilvl w:val="1"/>
        <w:numId w:val="17"/>
      </w:numPr>
      <w:tabs>
        <w:tab w:val="left" w:pos="992"/>
      </w:tabs>
      <w:spacing w:before="20" w:after="40" w:line="276" w:lineRule="auto"/>
      <w:ind w:left="993" w:hanging="709"/>
      <w:jc w:val="both"/>
    </w:pPr>
    <w:rPr>
      <w:rFonts w:ascii="Calibri" w:eastAsia="Calibri" w:hAnsi="Calibri" w:cs="Times New Roman"/>
      <w:lang w:val="x-none"/>
    </w:rPr>
  </w:style>
  <w:style w:type="paragraph" w:customStyle="1" w:styleId="Akapit111">
    <w:name w:val="Akapit 1.1.1."/>
    <w:basedOn w:val="Normalny"/>
    <w:qFormat/>
    <w:rsid w:val="00911318"/>
    <w:pPr>
      <w:widowControl w:val="0"/>
      <w:numPr>
        <w:ilvl w:val="2"/>
        <w:numId w:val="17"/>
      </w:numPr>
      <w:tabs>
        <w:tab w:val="left" w:pos="1418"/>
      </w:tabs>
      <w:spacing w:before="20" w:after="40" w:line="276" w:lineRule="auto"/>
      <w:ind w:left="1418" w:hanging="851"/>
      <w:jc w:val="both"/>
    </w:pPr>
    <w:rPr>
      <w:rFonts w:ascii="Calibri" w:eastAsia="Calibri" w:hAnsi="Calibri" w:cs="Times New Roman"/>
      <w:lang w:val="x-none"/>
    </w:rPr>
  </w:style>
  <w:style w:type="paragraph" w:customStyle="1" w:styleId="Akapit1111">
    <w:name w:val="Akapit 1.1.1.1."/>
    <w:basedOn w:val="Normalny"/>
    <w:qFormat/>
    <w:rsid w:val="00911318"/>
    <w:pPr>
      <w:widowControl w:val="0"/>
      <w:numPr>
        <w:ilvl w:val="3"/>
        <w:numId w:val="17"/>
      </w:numPr>
      <w:tabs>
        <w:tab w:val="left" w:pos="1985"/>
      </w:tabs>
      <w:spacing w:before="20" w:after="40" w:line="276" w:lineRule="auto"/>
      <w:ind w:left="1985" w:hanging="1134"/>
      <w:jc w:val="both"/>
    </w:pPr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74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B1D75-3C1B-4EAA-A8EB-637A242D7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7</cp:revision>
  <cp:lastPrinted>2021-07-26T08:26:00Z</cp:lastPrinted>
  <dcterms:created xsi:type="dcterms:W3CDTF">2021-08-11T07:42:00Z</dcterms:created>
  <dcterms:modified xsi:type="dcterms:W3CDTF">2021-08-11T10:43:00Z</dcterms:modified>
</cp:coreProperties>
</file>